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60EF" w14:textId="77777777" w:rsidR="002D5BD0" w:rsidRPr="002D5BD0" w:rsidRDefault="002D5BD0" w:rsidP="002D5BD0">
      <w:pPr>
        <w:jc w:val="both"/>
        <w:rPr>
          <w:rFonts w:eastAsia="Batang" w:cstheme="minorHAnsi"/>
          <w:b/>
          <w:sz w:val="23"/>
          <w:szCs w:val="23"/>
          <w:lang w:eastAsia="ja-JP"/>
        </w:rPr>
      </w:pPr>
      <w:bookmarkStart w:id="0" w:name="_Hlk500837047"/>
      <w:r w:rsidRPr="002D5BD0">
        <w:rPr>
          <w:rFonts w:eastAsia="Batang" w:cstheme="minorHAnsi"/>
          <w:b/>
          <w:sz w:val="23"/>
          <w:szCs w:val="23"/>
          <w:lang w:eastAsia="ja-JP"/>
        </w:rPr>
        <w:t>17 maja 2019</w:t>
      </w:r>
    </w:p>
    <w:p w14:paraId="22B66C18" w14:textId="77777777" w:rsidR="002D5BD0" w:rsidRPr="002D5BD0" w:rsidRDefault="002D5BD0" w:rsidP="002D5BD0">
      <w:pPr>
        <w:jc w:val="both"/>
        <w:rPr>
          <w:rFonts w:eastAsia="Batang" w:cstheme="minorHAnsi"/>
          <w:sz w:val="23"/>
          <w:szCs w:val="23"/>
          <w:lang w:eastAsia="ja-JP"/>
        </w:rPr>
      </w:pPr>
      <w:r w:rsidRPr="002D5BD0">
        <w:rPr>
          <w:rFonts w:eastAsia="Batang" w:cstheme="minorHAnsi"/>
          <w:b/>
          <w:sz w:val="23"/>
          <w:szCs w:val="23"/>
          <w:lang w:eastAsia="ja-JP"/>
        </w:rPr>
        <w:t>TOLKIEN</w:t>
      </w:r>
    </w:p>
    <w:p w14:paraId="4B5DA232" w14:textId="77777777" w:rsidR="002D5BD0" w:rsidRPr="002D5BD0" w:rsidRDefault="002D5BD0" w:rsidP="002D5BD0">
      <w:pPr>
        <w:jc w:val="both"/>
        <w:rPr>
          <w:rFonts w:eastAsia="Batang" w:cstheme="minorHAnsi"/>
          <w:sz w:val="23"/>
          <w:szCs w:val="23"/>
          <w:lang w:eastAsia="ja-JP"/>
        </w:rPr>
      </w:pPr>
      <w:r w:rsidRPr="002D5BD0">
        <w:rPr>
          <w:rFonts w:eastAsia="Batang" w:cstheme="minorHAnsi"/>
          <w:sz w:val="23"/>
          <w:szCs w:val="23"/>
          <w:lang w:eastAsia="ja-JP"/>
        </w:rPr>
        <w:t xml:space="preserve">„Tolkien” ukazuje kluczowe lata z życia młodego pisarza, który po śmierci matki trafia do szkoły z internatem, gdzie odnajduje przyjaźń, miłość i artystyczną inspirację wśród innych podobnych sobie indywidualistów. Gdy wybucha I wojna światowa, przetrwanie „braterstwa” staje pod znakiem zapytania, a zdobyte doświadczenia inspirują Tolkiena do napisania słynnego cyklu powieści o „Władcy pierścieni”. W rolach głównych: Nicholas </w:t>
      </w:r>
      <w:proofErr w:type="spellStart"/>
      <w:r w:rsidRPr="002D5BD0">
        <w:rPr>
          <w:rFonts w:eastAsia="Batang" w:cstheme="minorHAnsi"/>
          <w:sz w:val="23"/>
          <w:szCs w:val="23"/>
          <w:lang w:eastAsia="ja-JP"/>
        </w:rPr>
        <w:t>Hoult</w:t>
      </w:r>
      <w:proofErr w:type="spellEnd"/>
      <w:r w:rsidRPr="002D5BD0">
        <w:rPr>
          <w:rFonts w:eastAsia="Batang" w:cstheme="minorHAnsi"/>
          <w:sz w:val="23"/>
          <w:szCs w:val="23"/>
          <w:lang w:eastAsia="ja-JP"/>
        </w:rPr>
        <w:t xml:space="preserve"> i </w:t>
      </w:r>
      <w:proofErr w:type="spellStart"/>
      <w:r w:rsidRPr="002D5BD0">
        <w:rPr>
          <w:rFonts w:eastAsia="Batang" w:cstheme="minorHAnsi"/>
          <w:sz w:val="23"/>
          <w:szCs w:val="23"/>
          <w:lang w:eastAsia="ja-JP"/>
        </w:rPr>
        <w:t>Lily</w:t>
      </w:r>
      <w:proofErr w:type="spellEnd"/>
      <w:r w:rsidRPr="002D5BD0">
        <w:rPr>
          <w:rFonts w:eastAsia="Batang" w:cstheme="minorHAnsi"/>
          <w:sz w:val="23"/>
          <w:szCs w:val="23"/>
          <w:lang w:eastAsia="ja-JP"/>
        </w:rPr>
        <w:t xml:space="preserve"> Collins, reżyseria: </w:t>
      </w:r>
      <w:proofErr w:type="spellStart"/>
      <w:r w:rsidRPr="002D5BD0">
        <w:rPr>
          <w:rFonts w:eastAsia="Batang" w:cstheme="minorHAnsi"/>
          <w:sz w:val="23"/>
          <w:szCs w:val="23"/>
          <w:lang w:eastAsia="ja-JP"/>
        </w:rPr>
        <w:t>Dome</w:t>
      </w:r>
      <w:proofErr w:type="spellEnd"/>
      <w:r w:rsidRPr="002D5BD0">
        <w:rPr>
          <w:rFonts w:eastAsia="Batang" w:cstheme="minorHAnsi"/>
          <w:sz w:val="23"/>
          <w:szCs w:val="23"/>
          <w:lang w:eastAsia="ja-JP"/>
        </w:rPr>
        <w:t xml:space="preserve"> </w:t>
      </w:r>
      <w:proofErr w:type="spellStart"/>
      <w:r w:rsidRPr="002D5BD0">
        <w:rPr>
          <w:rFonts w:eastAsia="Batang" w:cstheme="minorHAnsi"/>
          <w:sz w:val="23"/>
          <w:szCs w:val="23"/>
          <w:lang w:eastAsia="ja-JP"/>
        </w:rPr>
        <w:t>Karukoski</w:t>
      </w:r>
      <w:proofErr w:type="spellEnd"/>
      <w:r w:rsidRPr="002D5BD0">
        <w:rPr>
          <w:rFonts w:eastAsia="Batang" w:cstheme="minorHAnsi"/>
          <w:sz w:val="23"/>
          <w:szCs w:val="23"/>
          <w:lang w:eastAsia="ja-JP"/>
        </w:rPr>
        <w:t xml:space="preserve"> („Stary człowiek i może”).</w:t>
      </w:r>
    </w:p>
    <w:p w14:paraId="039B5A7E" w14:textId="77777777" w:rsidR="002E1F6C" w:rsidRPr="002D5BD0" w:rsidRDefault="002E1F6C" w:rsidP="00C47D58">
      <w:pPr>
        <w:spacing w:line="276" w:lineRule="auto"/>
        <w:jc w:val="both"/>
        <w:rPr>
          <w:rFonts w:cstheme="minorHAnsi"/>
          <w:b/>
          <w:sz w:val="23"/>
          <w:szCs w:val="23"/>
        </w:rPr>
      </w:pPr>
    </w:p>
    <w:p w14:paraId="79EB4154" w14:textId="77777777" w:rsidR="002E1F6C" w:rsidRPr="002D5BD0" w:rsidRDefault="002E1F6C" w:rsidP="00C47D58">
      <w:pPr>
        <w:spacing w:line="276" w:lineRule="auto"/>
        <w:jc w:val="both"/>
        <w:rPr>
          <w:rFonts w:cstheme="minorHAnsi"/>
          <w:b/>
          <w:sz w:val="23"/>
          <w:szCs w:val="23"/>
        </w:rPr>
      </w:pPr>
    </w:p>
    <w:p w14:paraId="51361E23" w14:textId="77777777" w:rsidR="002E1F6C" w:rsidRPr="002D5BD0" w:rsidRDefault="002E1F6C" w:rsidP="00C47D58">
      <w:pPr>
        <w:spacing w:line="276" w:lineRule="auto"/>
        <w:jc w:val="both"/>
        <w:rPr>
          <w:rFonts w:cstheme="minorHAnsi"/>
          <w:b/>
          <w:sz w:val="23"/>
          <w:szCs w:val="23"/>
        </w:rPr>
      </w:pPr>
    </w:p>
    <w:p w14:paraId="242F10D7" w14:textId="77777777" w:rsidR="00AC2BC2" w:rsidRPr="002D5BD0" w:rsidRDefault="00AC2BC2" w:rsidP="00C47D58">
      <w:pPr>
        <w:spacing w:line="276" w:lineRule="auto"/>
        <w:jc w:val="both"/>
        <w:rPr>
          <w:rFonts w:cstheme="minorHAnsi"/>
          <w:sz w:val="23"/>
          <w:szCs w:val="23"/>
        </w:rPr>
      </w:pPr>
      <w:r w:rsidRPr="002D5BD0">
        <w:rPr>
          <w:rFonts w:cstheme="minorHAnsi"/>
          <w:b/>
          <w:sz w:val="23"/>
          <w:szCs w:val="23"/>
        </w:rPr>
        <w:t>Więcej informacji udziela</w:t>
      </w:r>
      <w:r w:rsidRPr="002D5BD0">
        <w:rPr>
          <w:rFonts w:cstheme="minorHAnsi"/>
          <w:sz w:val="23"/>
          <w:szCs w:val="23"/>
        </w:rPr>
        <w:t>:</w:t>
      </w:r>
    </w:p>
    <w:p w14:paraId="3CA5BFB4" w14:textId="77777777" w:rsidR="00AC2BC2" w:rsidRPr="002D5BD0" w:rsidRDefault="00AC2BC2" w:rsidP="00C47D58">
      <w:pPr>
        <w:spacing w:line="276" w:lineRule="auto"/>
        <w:jc w:val="both"/>
        <w:rPr>
          <w:rFonts w:cstheme="minorHAnsi"/>
          <w:sz w:val="23"/>
          <w:szCs w:val="23"/>
        </w:rPr>
      </w:pPr>
      <w:r w:rsidRPr="002D5BD0">
        <w:rPr>
          <w:rFonts w:cstheme="minorHAnsi"/>
          <w:sz w:val="23"/>
          <w:szCs w:val="23"/>
        </w:rPr>
        <w:t xml:space="preserve">Biuro prasowe Imperial </w:t>
      </w:r>
      <w:proofErr w:type="spellStart"/>
      <w:r w:rsidRPr="002D5BD0">
        <w:rPr>
          <w:rFonts w:cstheme="minorHAnsi"/>
          <w:sz w:val="23"/>
          <w:szCs w:val="23"/>
        </w:rPr>
        <w:t>Cine</w:t>
      </w:r>
      <w:r w:rsidR="00E46E8F" w:rsidRPr="002D5BD0">
        <w:rPr>
          <w:rFonts w:cstheme="minorHAnsi"/>
          <w:sz w:val="23"/>
          <w:szCs w:val="23"/>
        </w:rPr>
        <w:t>P</w:t>
      </w:r>
      <w:r w:rsidRPr="002D5BD0">
        <w:rPr>
          <w:rFonts w:cstheme="minorHAnsi"/>
          <w:sz w:val="23"/>
          <w:szCs w:val="23"/>
        </w:rPr>
        <w:t>ix</w:t>
      </w:r>
      <w:proofErr w:type="spellEnd"/>
    </w:p>
    <w:p w14:paraId="3DB82DB0" w14:textId="77777777" w:rsidR="00AC2BC2" w:rsidRPr="002D5BD0" w:rsidRDefault="00AC2BC2" w:rsidP="00C47D58">
      <w:pPr>
        <w:spacing w:line="276" w:lineRule="auto"/>
        <w:jc w:val="both"/>
        <w:rPr>
          <w:rFonts w:cstheme="minorHAnsi"/>
          <w:sz w:val="23"/>
          <w:szCs w:val="23"/>
        </w:rPr>
      </w:pPr>
      <w:r w:rsidRPr="002D5BD0">
        <w:rPr>
          <w:rFonts w:cstheme="minorHAnsi"/>
          <w:sz w:val="23"/>
          <w:szCs w:val="23"/>
        </w:rPr>
        <w:t>Agnieszka Pieńczykowska</w:t>
      </w:r>
    </w:p>
    <w:p w14:paraId="5DBD95D9" w14:textId="77777777" w:rsidR="00AC2BC2" w:rsidRPr="002D5BD0" w:rsidRDefault="00AC2BC2" w:rsidP="00C47D58">
      <w:pPr>
        <w:spacing w:line="276" w:lineRule="auto"/>
        <w:jc w:val="both"/>
        <w:rPr>
          <w:rFonts w:cstheme="minorHAnsi"/>
          <w:sz w:val="23"/>
          <w:szCs w:val="23"/>
        </w:rPr>
      </w:pPr>
      <w:r w:rsidRPr="002D5BD0">
        <w:rPr>
          <w:rFonts w:cstheme="minorHAnsi"/>
          <w:sz w:val="23"/>
          <w:szCs w:val="23"/>
        </w:rPr>
        <w:t xml:space="preserve">E-mail: </w:t>
      </w:r>
      <w:hyperlink r:id="rId6" w:history="1">
        <w:r w:rsidRPr="002D5BD0">
          <w:rPr>
            <w:rStyle w:val="Hipercze"/>
            <w:rFonts w:cstheme="minorHAnsi"/>
            <w:sz w:val="23"/>
            <w:szCs w:val="23"/>
          </w:rPr>
          <w:t>agnieszka.pienczykowska@imperial.com.pl</w:t>
        </w:r>
      </w:hyperlink>
    </w:p>
    <w:p w14:paraId="4D2A88A9" w14:textId="77777777" w:rsidR="00AC2BC2" w:rsidRPr="002D5BD0" w:rsidRDefault="006E4CEC" w:rsidP="00C47D58">
      <w:pPr>
        <w:spacing w:line="276" w:lineRule="auto"/>
        <w:jc w:val="both"/>
        <w:rPr>
          <w:rFonts w:cstheme="minorHAnsi"/>
          <w:sz w:val="23"/>
          <w:szCs w:val="23"/>
        </w:rPr>
      </w:pPr>
      <w:r w:rsidRPr="002D5BD0">
        <w:rPr>
          <w:rFonts w:cstheme="minorHAnsi"/>
          <w:sz w:val="23"/>
          <w:szCs w:val="23"/>
        </w:rPr>
        <w:t>M</w:t>
      </w:r>
      <w:r w:rsidR="00E46E8F" w:rsidRPr="002D5BD0">
        <w:rPr>
          <w:rFonts w:cstheme="minorHAnsi"/>
          <w:sz w:val="23"/>
          <w:szCs w:val="23"/>
        </w:rPr>
        <w:t xml:space="preserve">: </w:t>
      </w:r>
      <w:r w:rsidR="00AC2BC2" w:rsidRPr="002D5BD0">
        <w:rPr>
          <w:rFonts w:cstheme="minorHAnsi"/>
          <w:sz w:val="23"/>
          <w:szCs w:val="23"/>
        </w:rPr>
        <w:t>+48 501 581 425</w:t>
      </w:r>
    </w:p>
    <w:p w14:paraId="73C9ABA2" w14:textId="77777777" w:rsidR="009B7A4E" w:rsidRPr="002D5BD0" w:rsidRDefault="00E46E8F" w:rsidP="00C47D58">
      <w:pPr>
        <w:jc w:val="both"/>
        <w:rPr>
          <w:rFonts w:eastAsiaTheme="minorEastAsia" w:cstheme="minorHAnsi"/>
          <w:noProof/>
          <w:sz w:val="23"/>
          <w:szCs w:val="23"/>
          <w:lang w:eastAsia="pl-PL"/>
        </w:rPr>
      </w:pPr>
      <w:r w:rsidRPr="002D5BD0">
        <w:rPr>
          <w:rFonts w:eastAsiaTheme="minorEastAsia" w:cstheme="minorHAnsi"/>
          <w:noProof/>
          <w:sz w:val="23"/>
          <w:szCs w:val="23"/>
          <w:lang w:eastAsia="pl-PL"/>
        </w:rPr>
        <w:t>T: +48 22 663 78 7</w:t>
      </w:r>
      <w:bookmarkEnd w:id="0"/>
      <w:r w:rsidR="00DA73D7" w:rsidRPr="002D5BD0">
        <w:rPr>
          <w:rFonts w:eastAsiaTheme="minorEastAsia" w:cstheme="minorHAnsi"/>
          <w:noProof/>
          <w:sz w:val="23"/>
          <w:szCs w:val="23"/>
          <w:lang w:eastAsia="pl-PL"/>
        </w:rPr>
        <w:t>1</w:t>
      </w:r>
      <w:bookmarkStart w:id="1" w:name="_GoBack"/>
      <w:bookmarkEnd w:id="1"/>
    </w:p>
    <w:sectPr w:rsidR="009B7A4E" w:rsidRPr="002D5BD0" w:rsidSect="009B5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A3820" w14:textId="77777777" w:rsidR="00244962" w:rsidRDefault="00244962" w:rsidP="0016156A">
      <w:pPr>
        <w:spacing w:after="0" w:line="240" w:lineRule="auto"/>
      </w:pPr>
      <w:r>
        <w:separator/>
      </w:r>
    </w:p>
  </w:endnote>
  <w:endnote w:type="continuationSeparator" w:id="0">
    <w:p w14:paraId="6AAC8062" w14:textId="77777777" w:rsidR="00244962" w:rsidRDefault="00244962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3192" w14:textId="77777777"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3E95CC" wp14:editId="0D059498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A13F2" w14:textId="77777777" w:rsidR="00244962" w:rsidRDefault="00244962" w:rsidP="0016156A">
      <w:pPr>
        <w:spacing w:after="0" w:line="240" w:lineRule="auto"/>
      </w:pPr>
      <w:r>
        <w:separator/>
      </w:r>
    </w:p>
  </w:footnote>
  <w:footnote w:type="continuationSeparator" w:id="0">
    <w:p w14:paraId="4FD6CC56" w14:textId="77777777" w:rsidR="00244962" w:rsidRDefault="00244962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0F2B" w14:textId="77777777"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DE2675" wp14:editId="427608DB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F9C282" w14:textId="77777777" w:rsidR="0016156A" w:rsidRDefault="0016156A">
    <w:pPr>
      <w:pStyle w:val="Nagwek"/>
    </w:pPr>
  </w:p>
  <w:p w14:paraId="34A7BF8E" w14:textId="77777777" w:rsidR="0016156A" w:rsidRDefault="0016156A">
    <w:pPr>
      <w:pStyle w:val="Nagwek"/>
    </w:pPr>
  </w:p>
  <w:p w14:paraId="226C8B9F" w14:textId="77777777" w:rsidR="0016156A" w:rsidRDefault="0016156A">
    <w:pPr>
      <w:pStyle w:val="Nagwek"/>
    </w:pPr>
  </w:p>
  <w:p w14:paraId="39350EDB" w14:textId="77777777" w:rsidR="0016156A" w:rsidRDefault="0016156A">
    <w:pPr>
      <w:pStyle w:val="Nagwek"/>
    </w:pPr>
  </w:p>
  <w:p w14:paraId="4387B4F6" w14:textId="77777777" w:rsidR="0016156A" w:rsidRDefault="0016156A">
    <w:pPr>
      <w:pStyle w:val="Nagwek"/>
    </w:pPr>
  </w:p>
  <w:p w14:paraId="48360D32" w14:textId="77777777" w:rsidR="0016156A" w:rsidRDefault="0016156A">
    <w:pPr>
      <w:pStyle w:val="Nagwek"/>
    </w:pPr>
  </w:p>
  <w:p w14:paraId="5CA50A1C" w14:textId="77777777" w:rsidR="0016156A" w:rsidRDefault="0016156A">
    <w:pPr>
      <w:pStyle w:val="Nagwek"/>
    </w:pPr>
  </w:p>
  <w:p w14:paraId="4281B0EF" w14:textId="77777777" w:rsidR="0016156A" w:rsidRDefault="0016156A">
    <w:pPr>
      <w:pStyle w:val="Nagwek"/>
    </w:pPr>
  </w:p>
  <w:p w14:paraId="046D95B9" w14:textId="77777777"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1C93"/>
    <w:rsid w:val="000D6B6D"/>
    <w:rsid w:val="00111A8A"/>
    <w:rsid w:val="0013332F"/>
    <w:rsid w:val="00142E76"/>
    <w:rsid w:val="00147193"/>
    <w:rsid w:val="0016156A"/>
    <w:rsid w:val="001678F5"/>
    <w:rsid w:val="001F61A5"/>
    <w:rsid w:val="00217B44"/>
    <w:rsid w:val="00226EC5"/>
    <w:rsid w:val="002325AB"/>
    <w:rsid w:val="00243702"/>
    <w:rsid w:val="00244962"/>
    <w:rsid w:val="002850B0"/>
    <w:rsid w:val="002C230E"/>
    <w:rsid w:val="002D5BD0"/>
    <w:rsid w:val="002E1F6C"/>
    <w:rsid w:val="003371C1"/>
    <w:rsid w:val="00393F33"/>
    <w:rsid w:val="003978FA"/>
    <w:rsid w:val="003D0143"/>
    <w:rsid w:val="003E2489"/>
    <w:rsid w:val="00440A1B"/>
    <w:rsid w:val="00456140"/>
    <w:rsid w:val="00484279"/>
    <w:rsid w:val="00520379"/>
    <w:rsid w:val="0054489C"/>
    <w:rsid w:val="00554297"/>
    <w:rsid w:val="00574A2F"/>
    <w:rsid w:val="005D4261"/>
    <w:rsid w:val="00655D49"/>
    <w:rsid w:val="006927DC"/>
    <w:rsid w:val="006A0E83"/>
    <w:rsid w:val="006B60FC"/>
    <w:rsid w:val="006D5A67"/>
    <w:rsid w:val="006E4CEC"/>
    <w:rsid w:val="00704F55"/>
    <w:rsid w:val="007060BB"/>
    <w:rsid w:val="007468C5"/>
    <w:rsid w:val="00755868"/>
    <w:rsid w:val="00763D48"/>
    <w:rsid w:val="00764283"/>
    <w:rsid w:val="007C7A88"/>
    <w:rsid w:val="00843A6E"/>
    <w:rsid w:val="008D06B6"/>
    <w:rsid w:val="00922750"/>
    <w:rsid w:val="00922847"/>
    <w:rsid w:val="009478F5"/>
    <w:rsid w:val="00954302"/>
    <w:rsid w:val="00966CE9"/>
    <w:rsid w:val="009B5F34"/>
    <w:rsid w:val="009B7A4E"/>
    <w:rsid w:val="00A1387D"/>
    <w:rsid w:val="00A229BB"/>
    <w:rsid w:val="00A623AF"/>
    <w:rsid w:val="00AB0A9A"/>
    <w:rsid w:val="00AB25DA"/>
    <w:rsid w:val="00AC2BC2"/>
    <w:rsid w:val="00AD6DA4"/>
    <w:rsid w:val="00B33DDE"/>
    <w:rsid w:val="00B76A46"/>
    <w:rsid w:val="00B87A46"/>
    <w:rsid w:val="00C305A6"/>
    <w:rsid w:val="00C47D58"/>
    <w:rsid w:val="00C71EE9"/>
    <w:rsid w:val="00C72388"/>
    <w:rsid w:val="00CC001E"/>
    <w:rsid w:val="00CC5A30"/>
    <w:rsid w:val="00CE1D27"/>
    <w:rsid w:val="00CE41B2"/>
    <w:rsid w:val="00CF5B4C"/>
    <w:rsid w:val="00D73FAE"/>
    <w:rsid w:val="00DA1E13"/>
    <w:rsid w:val="00DA73D7"/>
    <w:rsid w:val="00DB0F00"/>
    <w:rsid w:val="00DB7BC2"/>
    <w:rsid w:val="00DD0EBE"/>
    <w:rsid w:val="00DE4135"/>
    <w:rsid w:val="00DF2EBC"/>
    <w:rsid w:val="00DF3DDB"/>
    <w:rsid w:val="00E137F1"/>
    <w:rsid w:val="00E46E8F"/>
    <w:rsid w:val="00E514E6"/>
    <w:rsid w:val="00E66406"/>
    <w:rsid w:val="00E66E96"/>
    <w:rsid w:val="00F239D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ACF85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4283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4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pienczykowska@imperial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3</cp:revision>
  <cp:lastPrinted>2018-09-27T10:45:00Z</cp:lastPrinted>
  <dcterms:created xsi:type="dcterms:W3CDTF">2019-04-16T11:56:00Z</dcterms:created>
  <dcterms:modified xsi:type="dcterms:W3CDTF">2019-04-16T11:58:00Z</dcterms:modified>
</cp:coreProperties>
</file>