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56ECF64A" w:rsidR="005B455B" w:rsidRPr="005B455B" w:rsidRDefault="00116B36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77443B98">
            <wp:simplePos x="0" y="0"/>
            <wp:positionH relativeFrom="margin">
              <wp:posOffset>608965</wp:posOffset>
            </wp:positionH>
            <wp:positionV relativeFrom="margin">
              <wp:posOffset>-93345</wp:posOffset>
            </wp:positionV>
            <wp:extent cx="1920240" cy="920750"/>
            <wp:effectExtent l="0" t="0" r="3810" b="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B39">
        <w:rPr>
          <w:rFonts w:ascii="Times New Roman" w:eastAsia="Times New Roman" w:hAnsi="Times New Roman" w:cs="Times New Roman"/>
          <w:b/>
          <w:noProof/>
          <w:color w:val="000000"/>
          <w:sz w:val="66"/>
          <w:szCs w:val="66"/>
          <w:lang w:eastAsia="es-MX"/>
        </w:rPr>
        <w:drawing>
          <wp:anchor distT="0" distB="0" distL="114300" distR="114300" simplePos="0" relativeHeight="251660288" behindDoc="0" locked="0" layoutInCell="1" allowOverlap="1" wp14:anchorId="616C9210" wp14:editId="5BB15876">
            <wp:simplePos x="0" y="0"/>
            <wp:positionH relativeFrom="margin">
              <wp:posOffset>3548380</wp:posOffset>
            </wp:positionH>
            <wp:positionV relativeFrom="margin">
              <wp:posOffset>-258445</wp:posOffset>
            </wp:positionV>
            <wp:extent cx="1270000" cy="1303655"/>
            <wp:effectExtent l="0" t="0" r="6350" b="0"/>
            <wp:wrapSquare wrapText="bothSides"/>
            <wp:docPr id="3" name="Imagen 3" descr="LOGOVL corp FINAL 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L corp FINAL C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64ACC70B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CE515D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</w:pPr>
      <w:r w:rsidRPr="00CE515D"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  <w:t>Invitación</w:t>
      </w:r>
    </w:p>
    <w:p w14:paraId="6B39BDEB" w14:textId="5345E433" w:rsidR="00B02DE8" w:rsidRPr="00CE515D" w:rsidRDefault="00CE515D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</w:pPr>
      <w:r w:rsidRPr="00CE515D"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  <w:t>Conferencia de Pre</w:t>
      </w:r>
      <w:r w:rsidR="005B455B" w:rsidRPr="00CE515D"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  <w:t>nsa</w:t>
      </w:r>
    </w:p>
    <w:p w14:paraId="2137C0E2" w14:textId="4C9D82CE" w:rsidR="00B02DE8" w:rsidRPr="00CE515D" w:rsidRDefault="00C87F1E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</w:pPr>
      <w:r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 xml:space="preserve">Festival </w:t>
      </w:r>
      <w:r w:rsidR="00CE515D"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Iberoamerican</w:t>
      </w:r>
      <w:r w:rsidR="00D70178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o de Cultura</w:t>
      </w:r>
      <w:r w:rsidR="00CE515D"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 xml:space="preserve"> Musical </w:t>
      </w:r>
      <w:r w:rsidR="00AC1617"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Vive Latino</w:t>
      </w:r>
    </w:p>
    <w:p w14:paraId="1E059717" w14:textId="0EF55CF4" w:rsidR="00AC1617" w:rsidRPr="00CE515D" w:rsidRDefault="00AC1617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0"/>
          <w:szCs w:val="70"/>
          <w:lang w:val="es-ES" w:eastAsia="es-MX"/>
        </w:rPr>
      </w:pPr>
      <w:r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“</w:t>
      </w:r>
      <w:r w:rsidR="00911B39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#VL20</w:t>
      </w:r>
      <w:r w:rsidRPr="00CE515D">
        <w:rPr>
          <w:rFonts w:ascii="Times New Roman" w:eastAsia="Times New Roman" w:hAnsi="Times New Roman" w:cs="Times New Roman"/>
          <w:b/>
          <w:noProof/>
          <w:color w:val="000000"/>
          <w:sz w:val="70"/>
          <w:szCs w:val="70"/>
          <w:lang w:eastAsia="es-MX"/>
        </w:rPr>
        <w:t>”</w:t>
      </w:r>
    </w:p>
    <w:p w14:paraId="61D46F8A" w14:textId="6DA21893" w:rsidR="00B02DE8" w:rsidRP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14:paraId="0FF97705" w14:textId="3C1F0236" w:rsidR="00CE515D" w:rsidRPr="00116B36" w:rsidRDefault="00911B39" w:rsidP="008B10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</w:pPr>
      <w:r w:rsidRPr="00116B36">
        <w:rPr>
          <w:rFonts w:ascii="Times New Roman" w:hAnsi="Times New Roman" w:cs="Times New Roman"/>
          <w:b/>
          <w:bCs/>
          <w:color w:val="222222"/>
          <w:sz w:val="31"/>
          <w:szCs w:val="31"/>
          <w:shd w:val="clear" w:color="auto" w:fill="FFFFFF"/>
        </w:rPr>
        <w:t>OCESA</w:t>
      </w:r>
      <w:r w:rsidRPr="00116B36">
        <w:rPr>
          <w:rFonts w:ascii="Times New Roman" w:hAnsi="Times New Roman" w:cs="Times New Roman"/>
          <w:bCs/>
          <w:color w:val="222222"/>
          <w:sz w:val="31"/>
          <w:szCs w:val="31"/>
          <w:shd w:val="clear" w:color="auto" w:fill="FFFFFF"/>
        </w:rPr>
        <w:t xml:space="preserve"> se complace en invitarlos </w:t>
      </w:r>
      <w:r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>a la</w:t>
      </w:r>
      <w:r w:rsidR="00CE515D"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 xml:space="preserve"> conferencia de prensa del </w:t>
      </w:r>
      <w:r w:rsidR="00CE515D" w:rsidRPr="00116B36"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  <w:t>Festival Iberoamericano</w:t>
      </w:r>
      <w:r w:rsidR="00D70178" w:rsidRPr="00116B36"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  <w:t xml:space="preserve"> de Cultura </w:t>
      </w:r>
      <w:r w:rsidR="00CE515D" w:rsidRPr="00116B36"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  <w:t>Musical Vive Latino</w:t>
      </w:r>
      <w:r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>, que en este 2020</w:t>
      </w:r>
      <w:r w:rsidR="00CE515D"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 xml:space="preserve">, llegará a sus </w:t>
      </w:r>
      <w:r w:rsidRPr="00116B36"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  <w:t>21</w:t>
      </w:r>
      <w:r w:rsidR="00CE515D" w:rsidRPr="00116B36">
        <w:rPr>
          <w:rFonts w:ascii="Times New Roman" w:hAnsi="Times New Roman" w:cs="Times New Roman"/>
          <w:b/>
          <w:color w:val="222222"/>
          <w:sz w:val="31"/>
          <w:szCs w:val="31"/>
          <w:shd w:val="clear" w:color="auto" w:fill="FFFFFF"/>
        </w:rPr>
        <w:t xml:space="preserve"> años</w:t>
      </w:r>
      <w:r w:rsidR="00D70178"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 xml:space="preserve"> de vida</w:t>
      </w:r>
      <w:r w:rsidR="00CE515D" w:rsidRPr="00116B3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>.</w:t>
      </w:r>
    </w:p>
    <w:p w14:paraId="6FCEC485" w14:textId="77777777" w:rsidR="00CE515D" w:rsidRPr="00116B36" w:rsidRDefault="00CE515D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</w:p>
    <w:p w14:paraId="59811773" w14:textId="2C97B3A4" w:rsidR="00BE7905" w:rsidRPr="00116B36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  <w:r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La cita será el </w:t>
      </w:r>
      <w:r w:rsidR="00911B39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martes 21</w:t>
      </w:r>
      <w:r w:rsidR="00CE515D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 xml:space="preserve"> de enero</w:t>
      </w:r>
      <w:r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, a las </w:t>
      </w:r>
      <w:r w:rsidR="00EF450B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10</w:t>
      </w:r>
      <w:r w:rsidR="00656F2B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:00</w:t>
      </w:r>
      <w:r w:rsidR="00C07C41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, </w:t>
      </w:r>
      <w:r w:rsidR="00911B39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en el </w:t>
      </w:r>
      <w:r w:rsidR="00911B39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 xml:space="preserve">Teatro </w:t>
      </w:r>
      <w:proofErr w:type="spellStart"/>
      <w:r w:rsidR="00911B39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Metropólitan</w:t>
      </w:r>
      <w:proofErr w:type="spellEnd"/>
      <w:r w:rsidR="00911B39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, ubicado en la calle </w:t>
      </w:r>
      <w:r w:rsidR="00911B39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Independencia No. 90</w:t>
      </w:r>
      <w:r w:rsidR="00911B39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. </w:t>
      </w:r>
      <w:r w:rsidR="00911B39" w:rsidRPr="00116B36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val="es-ES" w:eastAsia="es-MX"/>
        </w:rPr>
        <w:t>Col. Centro</w:t>
      </w:r>
      <w:r w:rsidR="00911B39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. </w:t>
      </w:r>
    </w:p>
    <w:p w14:paraId="064836FE" w14:textId="1B725204" w:rsidR="00CE515D" w:rsidRPr="00116B36" w:rsidRDefault="00CE515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</w:p>
    <w:p w14:paraId="512E2E4B" w14:textId="0062F787" w:rsidR="00C87F1E" w:rsidRDefault="00656F2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Se hablará respecto a</w:t>
      </w:r>
      <w:r w:rsidR="00B946CA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la evolu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c</w:t>
      </w:r>
      <w:r w:rsidR="00D702C1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ión y crecimiento del festival</w:t>
      </w:r>
      <w:r w:rsidR="00EB5EB5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,</w:t>
      </w:r>
      <w:r w:rsidR="00D702C1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así como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de </w:t>
      </w:r>
      <w:r w:rsidR="00B946CA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las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nuevas zonas que se implementarán</w:t>
      </w:r>
      <w:r w:rsidR="00B946CA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en esta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edición. Asimismo,</w:t>
      </w:r>
      <w:r w:rsidR="00B946CA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contaremos con talento nacional que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ahondará sobre</w:t>
      </w:r>
      <w:r w:rsidR="00B946CA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su participación en esta gran fiesta musical.</w:t>
      </w:r>
    </w:p>
    <w:p w14:paraId="70FFDEC0" w14:textId="77777777" w:rsidR="00B946CA" w:rsidRPr="00116B36" w:rsidRDefault="00B946CA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</w:p>
    <w:p w14:paraId="486D85AC" w14:textId="2C30CAD6" w:rsidR="00633BAD" w:rsidRPr="00116B36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  <w:r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Para nosotros es importante conta</w:t>
      </w:r>
      <w:r w:rsidR="003674A7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r con la presencia de</w:t>
      </w:r>
      <w:r w:rsidR="00D70178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su</w:t>
      </w:r>
      <w:r w:rsidR="00633BAD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 xml:space="preserve"> medio. </w:t>
      </w:r>
    </w:p>
    <w:p w14:paraId="2CADEABB" w14:textId="77777777" w:rsidR="00633BAD" w:rsidRPr="00116B36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</w:p>
    <w:p w14:paraId="2712DA35" w14:textId="77777777" w:rsidR="00B61683" w:rsidRPr="00116B36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  <w:r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Los esperamos.</w:t>
      </w:r>
      <w:bookmarkStart w:id="0" w:name="_GoBack"/>
      <w:bookmarkEnd w:id="0"/>
    </w:p>
    <w:p w14:paraId="1949E7AB" w14:textId="77777777" w:rsidR="005B455B" w:rsidRPr="00116B36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</w:pPr>
      <w:r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br/>
      </w:r>
      <w:r w:rsidR="005B455B" w:rsidRPr="00116B36">
        <w:rPr>
          <w:rFonts w:ascii="Times New Roman" w:eastAsia="Times New Roman" w:hAnsi="Times New Roman" w:cs="Times New Roman"/>
          <w:bCs/>
          <w:color w:val="000000"/>
          <w:kern w:val="36"/>
          <w:sz w:val="31"/>
          <w:szCs w:val="31"/>
          <w:lang w:val="es-ES" w:eastAsia="es-MX"/>
        </w:rPr>
        <w:t>Atentamente</w:t>
      </w:r>
    </w:p>
    <w:p w14:paraId="43493861" w14:textId="77777777" w:rsidR="005B455B" w:rsidRPr="00116B36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s-ES" w:eastAsia="es-MX"/>
        </w:rPr>
      </w:pPr>
      <w:r w:rsidRPr="00116B36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es-ES" w:eastAsia="es-MX"/>
        </w:rPr>
        <w:t>Subdirección de Prensa</w:t>
      </w:r>
    </w:p>
    <w:p w14:paraId="6B04AFFC" w14:textId="77777777" w:rsidR="00210958" w:rsidRPr="00116B36" w:rsidRDefault="005B455B" w:rsidP="0095085C">
      <w:pPr>
        <w:spacing w:after="0" w:line="240" w:lineRule="auto"/>
        <w:jc w:val="both"/>
        <w:rPr>
          <w:sz w:val="31"/>
          <w:szCs w:val="31"/>
        </w:rPr>
      </w:pPr>
      <w:r w:rsidRPr="00116B36">
        <w:rPr>
          <w:rFonts w:ascii="Times New Roman" w:eastAsia="Times New Roman" w:hAnsi="Times New Roman" w:cs="Times New Roman"/>
          <w:bCs/>
          <w:color w:val="000000"/>
          <w:sz w:val="31"/>
          <w:szCs w:val="31"/>
          <w:lang w:val="es-ES" w:eastAsia="es-MX"/>
        </w:rPr>
        <w:t>OCESA</w:t>
      </w:r>
    </w:p>
    <w:sectPr w:rsidR="00210958" w:rsidRPr="00116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116B36"/>
    <w:rsid w:val="001A3267"/>
    <w:rsid w:val="001E4E83"/>
    <w:rsid w:val="00210958"/>
    <w:rsid w:val="002D213F"/>
    <w:rsid w:val="00353DA9"/>
    <w:rsid w:val="003674A7"/>
    <w:rsid w:val="00374916"/>
    <w:rsid w:val="004B0B9F"/>
    <w:rsid w:val="004F3322"/>
    <w:rsid w:val="004F4DFA"/>
    <w:rsid w:val="0050622E"/>
    <w:rsid w:val="0051284E"/>
    <w:rsid w:val="005B455B"/>
    <w:rsid w:val="005E7B06"/>
    <w:rsid w:val="00633BAD"/>
    <w:rsid w:val="00656F2B"/>
    <w:rsid w:val="00676EEE"/>
    <w:rsid w:val="006D3320"/>
    <w:rsid w:val="00726623"/>
    <w:rsid w:val="00734EFC"/>
    <w:rsid w:val="0076382E"/>
    <w:rsid w:val="007D42CC"/>
    <w:rsid w:val="00811E8B"/>
    <w:rsid w:val="0084051B"/>
    <w:rsid w:val="00873159"/>
    <w:rsid w:val="00875EDA"/>
    <w:rsid w:val="00886AC5"/>
    <w:rsid w:val="008B10AA"/>
    <w:rsid w:val="008B2572"/>
    <w:rsid w:val="008B3A89"/>
    <w:rsid w:val="00911B39"/>
    <w:rsid w:val="0095085C"/>
    <w:rsid w:val="00955351"/>
    <w:rsid w:val="0096579F"/>
    <w:rsid w:val="009734F5"/>
    <w:rsid w:val="009B3AEC"/>
    <w:rsid w:val="009C43EA"/>
    <w:rsid w:val="00AC1617"/>
    <w:rsid w:val="00B02DE8"/>
    <w:rsid w:val="00B41FFA"/>
    <w:rsid w:val="00B61683"/>
    <w:rsid w:val="00B946CA"/>
    <w:rsid w:val="00BB534D"/>
    <w:rsid w:val="00BE7905"/>
    <w:rsid w:val="00C07C41"/>
    <w:rsid w:val="00C57CD9"/>
    <w:rsid w:val="00C87F1E"/>
    <w:rsid w:val="00CD7581"/>
    <w:rsid w:val="00CE515D"/>
    <w:rsid w:val="00D70178"/>
    <w:rsid w:val="00D702C1"/>
    <w:rsid w:val="00DA32E1"/>
    <w:rsid w:val="00E17D3E"/>
    <w:rsid w:val="00E601E8"/>
    <w:rsid w:val="00EA38B1"/>
    <w:rsid w:val="00EB5EB5"/>
    <w:rsid w:val="00EF450B"/>
    <w:rsid w:val="00F329ED"/>
    <w:rsid w:val="00F340E5"/>
    <w:rsid w:val="00F529B5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6</cp:revision>
  <cp:lastPrinted>2019-01-16T01:38:00Z</cp:lastPrinted>
  <dcterms:created xsi:type="dcterms:W3CDTF">2020-01-11T03:57:00Z</dcterms:created>
  <dcterms:modified xsi:type="dcterms:W3CDTF">2020-01-15T21:17:00Z</dcterms:modified>
</cp:coreProperties>
</file>