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6185" w14:textId="5178CCB6" w:rsidR="002F616B" w:rsidRDefault="00557010">
      <w:r>
        <w:t>ELIZA MILEWSKA</w:t>
      </w:r>
    </w:p>
    <w:p w14:paraId="225234B1" w14:textId="51BF2DF6" w:rsidR="00557010" w:rsidRDefault="00557010">
      <w:r>
        <w:t>19 LAT</w:t>
      </w:r>
    </w:p>
    <w:p w14:paraId="2E531F1E" w14:textId="48CE6D5B" w:rsidR="00557010" w:rsidRDefault="00557010">
      <w:r>
        <w:t>JADOWNIKI</w:t>
      </w:r>
    </w:p>
    <w:p w14:paraId="5B2D8205" w14:textId="130261AF" w:rsidR="00557010" w:rsidRDefault="00557010">
      <w:r>
        <w:t xml:space="preserve">Hostessa, fotomodelka, ring </w:t>
      </w:r>
      <w:proofErr w:type="spellStart"/>
      <w:r>
        <w:t>girl</w:t>
      </w:r>
      <w:proofErr w:type="spellEnd"/>
      <w:r>
        <w:t xml:space="preserve"> i barmanka. </w:t>
      </w:r>
      <w:r>
        <w:t xml:space="preserve">Urodzona we Włoszech sportsmenka. </w:t>
      </w:r>
      <w:r>
        <w:t>Jej doświadczenie sportowe robi wrażenie: balet, jazda konna, piłka ręczna, piłka nożna, tenis stołowy. W tej ostatniej dyscyplinie, którą trenowała zawodowo przez 7 lat</w:t>
      </w:r>
      <w:r w:rsidR="0093340B">
        <w:t xml:space="preserve">, odnosiła duże sukcesy. Kocha też podróżować. Marzy o założeniu własnej marki odzieżowej. W 2020 roku została Miss Krakowa Nastolatek. </w:t>
      </w:r>
    </w:p>
    <w:p w14:paraId="1CCEEED8" w14:textId="0EE4E312" w:rsidR="0093340B" w:rsidRDefault="0093340B">
      <w:r>
        <w:t xml:space="preserve">Jest bezpośrednia i zawsze mówi to, co myśli. Lubi rywalizować i wygrywać. Uwielbia, gdy cała uwaga skupia się na niej. Jest wybredną perfekcjonistką i uwielbia porządek w życiu i w związku. </w:t>
      </w:r>
    </w:p>
    <w:p w14:paraId="3246135A" w14:textId="0D9D8315" w:rsidR="00557010" w:rsidRDefault="0093340B">
      <w:r>
        <w:rPr>
          <w:rFonts w:ascii="Cambria Math" w:hAnsi="Cambria Math" w:cs="Cambria Math"/>
        </w:rPr>
        <w:t>Dotychczas</w:t>
      </w:r>
      <w:r w:rsidR="00557010">
        <w:t xml:space="preserve"> była w trzech związkach</w:t>
      </w:r>
      <w:r>
        <w:t xml:space="preserve"> i</w:t>
      </w:r>
      <w:r w:rsidR="00557010">
        <w:t xml:space="preserve"> żadnego </w:t>
      </w:r>
      <w:r>
        <w:t xml:space="preserve">dobrze </w:t>
      </w:r>
      <w:r w:rsidR="00557010">
        <w:t xml:space="preserve">nie wspomina. Od </w:t>
      </w:r>
      <w:r>
        <w:t xml:space="preserve">ponad </w:t>
      </w:r>
      <w:r w:rsidR="00557010">
        <w:t xml:space="preserve">pół roku jest singielką. Marzy o dobrym </w:t>
      </w:r>
      <w:r>
        <w:t>mężczyźnie. Liczy się jego c</w:t>
      </w:r>
      <w:r w:rsidR="00557010">
        <w:t xml:space="preserve">harakter, </w:t>
      </w:r>
      <w:r>
        <w:t xml:space="preserve">a </w:t>
      </w:r>
      <w:r w:rsidR="00557010">
        <w:t xml:space="preserve">wygląd jest sprawą drugoplanową. </w:t>
      </w:r>
      <w:r>
        <w:t xml:space="preserve">Jej partner </w:t>
      </w:r>
      <w:r w:rsidR="00557010">
        <w:t>powinien być szczery, pozytywnie nastawiony do życia, ambitny, odpowiedzialny, dojrzały, inteligentny</w:t>
      </w:r>
      <w:r w:rsidR="00AB5BC0">
        <w:t xml:space="preserve"> i </w:t>
      </w:r>
      <w:r w:rsidR="00557010">
        <w:t xml:space="preserve">zaangażowany. Bardzo istotne dla niej jest także to, </w:t>
      </w:r>
      <w:r w:rsidR="00AB5BC0">
        <w:t>by miał</w:t>
      </w:r>
      <w:r w:rsidR="00557010">
        <w:t xml:space="preserve"> poczucie humoru i nutkę szaleństwa. </w:t>
      </w:r>
      <w:r w:rsidR="00AB5BC0">
        <w:t>Uważa, że n</w:t>
      </w:r>
      <w:r w:rsidR="00557010">
        <w:t>ad innymi rzeczami zawsze można popracować</w:t>
      </w:r>
      <w:r w:rsidR="00AB5BC0">
        <w:t xml:space="preserve">. </w:t>
      </w:r>
    </w:p>
    <w:sectPr w:rsidR="00557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10"/>
    <w:rsid w:val="002F616B"/>
    <w:rsid w:val="00557010"/>
    <w:rsid w:val="0093340B"/>
    <w:rsid w:val="00A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F416"/>
  <w15:chartTrackingRefBased/>
  <w15:docId w15:val="{7CA850B3-E637-4E73-A554-E7DBEADE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Krawczyńska</dc:creator>
  <cp:keywords/>
  <dc:description/>
  <cp:lastModifiedBy>Hanna Krawczyńska</cp:lastModifiedBy>
  <cp:revision>1</cp:revision>
  <dcterms:created xsi:type="dcterms:W3CDTF">2022-01-21T13:26:00Z</dcterms:created>
  <dcterms:modified xsi:type="dcterms:W3CDTF">2022-01-21T13:38:00Z</dcterms:modified>
</cp:coreProperties>
</file>