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4252" w14:textId="77777777" w:rsidR="00D63DA0" w:rsidRDefault="00D63DA0" w:rsidP="00E669E5">
      <w:pPr>
        <w:jc w:val="both"/>
        <w:rPr>
          <w:rFonts w:ascii="Arial" w:eastAsia="Arial" w:hAnsi="Arial" w:cs="Arial"/>
          <w:color w:val="FF0000"/>
          <w:sz w:val="28"/>
          <w:szCs w:val="28"/>
        </w:rPr>
      </w:pPr>
    </w:p>
    <w:p w14:paraId="00000002" w14:textId="17AE4532" w:rsidR="00E25517" w:rsidRDefault="00DB0423" w:rsidP="00AD02AF">
      <w:pPr>
        <w:jc w:val="center"/>
        <w:rPr>
          <w:rFonts w:ascii="Arial" w:eastAsia="Arial" w:hAnsi="Arial" w:cs="Arial"/>
          <w:sz w:val="28"/>
          <w:szCs w:val="28"/>
        </w:rPr>
      </w:pPr>
      <w:r w:rsidRPr="00CC2D80">
        <w:rPr>
          <w:rFonts w:ascii="Arial" w:eastAsia="Arial" w:hAnsi="Arial" w:cs="Arial"/>
          <w:b/>
          <w:noProof/>
          <w:sz w:val="28"/>
          <w:szCs w:val="28"/>
        </w:rPr>
        <w:drawing>
          <wp:inline distT="0" distB="0" distL="0" distR="0" wp14:anchorId="13A14976" wp14:editId="2D8BF37C">
            <wp:extent cx="1368799" cy="12668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416" cy="1269247"/>
                    </a:xfrm>
                    <a:prstGeom prst="rect">
                      <a:avLst/>
                    </a:prstGeom>
                  </pic:spPr>
                </pic:pic>
              </a:graphicData>
            </a:graphic>
          </wp:inline>
        </w:drawing>
      </w:r>
    </w:p>
    <w:p w14:paraId="6A78413D" w14:textId="77777777" w:rsidR="00DB0423" w:rsidRDefault="00DB0423" w:rsidP="00D63DA0">
      <w:pPr>
        <w:jc w:val="both"/>
        <w:rPr>
          <w:rFonts w:ascii="Arial" w:eastAsia="Arial" w:hAnsi="Arial" w:cs="Arial"/>
          <w:sz w:val="28"/>
          <w:szCs w:val="28"/>
          <w:lang w:val="en-US"/>
        </w:rPr>
      </w:pPr>
    </w:p>
    <w:p w14:paraId="10A6E4BE" w14:textId="77777777" w:rsidR="00DB0423" w:rsidRPr="00D9273B" w:rsidRDefault="00DB0423" w:rsidP="00DB0423">
      <w:pPr>
        <w:jc w:val="center"/>
        <w:rPr>
          <w:rFonts w:ascii="Otpima" w:eastAsia="Arial" w:hAnsi="Otpima" w:cs="Arial"/>
          <w:b/>
          <w:sz w:val="28"/>
          <w:szCs w:val="28"/>
          <w:lang w:val="en-GB"/>
        </w:rPr>
      </w:pPr>
      <w:r w:rsidRPr="00D9273B">
        <w:rPr>
          <w:rFonts w:ascii="Otpima" w:eastAsia="Arial" w:hAnsi="Otpima" w:cs="Arial"/>
          <w:b/>
          <w:sz w:val="28"/>
          <w:szCs w:val="28"/>
          <w:lang w:val="en-GB"/>
        </w:rPr>
        <w:t>LA FENICE DEL MONTE CERVINO</w:t>
      </w:r>
    </w:p>
    <w:p w14:paraId="3628625F" w14:textId="226BBF44"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t xml:space="preserve">Villa </w:t>
      </w:r>
      <w:proofErr w:type="spellStart"/>
      <w:r w:rsidRPr="00D9273B">
        <w:rPr>
          <w:rFonts w:ascii="Otpima" w:eastAsia="Arial" w:hAnsi="Otpima" w:cs="Arial"/>
          <w:sz w:val="28"/>
          <w:szCs w:val="28"/>
          <w:lang w:val="en-US"/>
        </w:rPr>
        <w:t>Bacchini</w:t>
      </w:r>
      <w:proofErr w:type="spellEnd"/>
      <w:r w:rsidRPr="00D9273B">
        <w:rPr>
          <w:rFonts w:ascii="Otpima" w:eastAsia="Arial" w:hAnsi="Otpima" w:cs="Arial"/>
          <w:sz w:val="28"/>
          <w:szCs w:val="28"/>
          <w:lang w:val="en-US"/>
        </w:rPr>
        <w:t xml:space="preserve">, this is </w:t>
      </w:r>
      <w:r w:rsidR="000B6FDF" w:rsidRPr="00D9273B">
        <w:rPr>
          <w:rFonts w:ascii="Otpima" w:eastAsia="Arial" w:hAnsi="Otpima" w:cs="Arial"/>
          <w:sz w:val="28"/>
          <w:szCs w:val="28"/>
          <w:lang w:val="en-US"/>
        </w:rPr>
        <w:t>its</w:t>
      </w:r>
      <w:r w:rsidRPr="00D9273B">
        <w:rPr>
          <w:rFonts w:ascii="Otpima" w:eastAsia="Arial" w:hAnsi="Otpima" w:cs="Arial"/>
          <w:sz w:val="28"/>
          <w:szCs w:val="28"/>
          <w:lang w:val="en-US"/>
        </w:rPr>
        <w:t xml:space="preserve"> original name, was one of the few villas </w:t>
      </w:r>
      <w:r w:rsidR="000B6FDF" w:rsidRPr="00D9273B">
        <w:rPr>
          <w:rFonts w:ascii="Otpima" w:eastAsia="Arial" w:hAnsi="Otpima" w:cs="Arial"/>
          <w:sz w:val="28"/>
          <w:szCs w:val="28"/>
          <w:lang w:val="en-US"/>
        </w:rPr>
        <w:t xml:space="preserve">built </w:t>
      </w:r>
      <w:r w:rsidRPr="00D9273B">
        <w:rPr>
          <w:rFonts w:ascii="Otpima" w:eastAsia="Arial" w:hAnsi="Otpima" w:cs="Arial"/>
          <w:sz w:val="28"/>
          <w:szCs w:val="28"/>
          <w:lang w:val="en-US"/>
        </w:rPr>
        <w:t>in the Cervinia area since the 1930s and was destroyed in 1980 by the confluence of two avalanches</w:t>
      </w:r>
      <w:r w:rsidR="00665A86" w:rsidRPr="00D9273B">
        <w:rPr>
          <w:rFonts w:ascii="Otpima" w:eastAsia="Arial" w:hAnsi="Otpima" w:cs="Arial"/>
          <w:sz w:val="28"/>
          <w:szCs w:val="28"/>
          <w:lang w:val="en-US"/>
        </w:rPr>
        <w:t>.</w:t>
      </w:r>
      <w:r w:rsidRPr="00D9273B">
        <w:rPr>
          <w:rFonts w:ascii="Otpima" w:eastAsia="Arial" w:hAnsi="Otpima" w:cs="Arial"/>
          <w:sz w:val="28"/>
          <w:szCs w:val="28"/>
          <w:lang w:val="en-US"/>
        </w:rPr>
        <w:t xml:space="preserve"> </w:t>
      </w:r>
      <w:r w:rsidR="00665A86" w:rsidRPr="00D9273B">
        <w:rPr>
          <w:rFonts w:ascii="Otpima" w:eastAsia="Arial" w:hAnsi="Otpima" w:cs="Arial"/>
          <w:sz w:val="28"/>
          <w:szCs w:val="28"/>
          <w:lang w:val="en-US"/>
        </w:rPr>
        <w:t>F</w:t>
      </w:r>
      <w:r w:rsidRPr="00D9273B">
        <w:rPr>
          <w:rFonts w:ascii="Otpima" w:eastAsia="Arial" w:hAnsi="Otpima" w:cs="Arial"/>
          <w:sz w:val="28"/>
          <w:szCs w:val="28"/>
          <w:lang w:val="en-US"/>
        </w:rPr>
        <w:t xml:space="preserve">ollowing </w:t>
      </w:r>
      <w:r w:rsidR="00665A86" w:rsidRPr="00D9273B">
        <w:rPr>
          <w:rFonts w:ascii="Otpima" w:eastAsia="Arial" w:hAnsi="Otpima" w:cs="Arial"/>
          <w:sz w:val="28"/>
          <w:szCs w:val="28"/>
          <w:lang w:val="en-US"/>
        </w:rPr>
        <w:t>this event,</w:t>
      </w:r>
      <w:r w:rsidRPr="00D9273B">
        <w:rPr>
          <w:rFonts w:ascii="Otpima" w:eastAsia="Arial" w:hAnsi="Otpima" w:cs="Arial"/>
          <w:sz w:val="28"/>
          <w:szCs w:val="28"/>
          <w:lang w:val="en-US"/>
        </w:rPr>
        <w:t xml:space="preserve"> the Valle d'Aosta Autonomous Region arranged several interventions, which offered the possibility of protecting the area and rebuilding the villa.</w:t>
      </w:r>
    </w:p>
    <w:p w14:paraId="46529899" w14:textId="4F34A07E"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t>The owners</w:t>
      </w:r>
      <w:r w:rsidR="00D17FEE" w:rsidRPr="00D9273B">
        <w:rPr>
          <w:rFonts w:ascii="Otpima" w:eastAsia="Arial" w:hAnsi="Otpima" w:cs="Arial"/>
          <w:sz w:val="28"/>
          <w:szCs w:val="28"/>
          <w:lang w:val="en-US"/>
        </w:rPr>
        <w:t xml:space="preserve"> at that time</w:t>
      </w:r>
      <w:r w:rsidRPr="00D9273B">
        <w:rPr>
          <w:rFonts w:ascii="Otpima" w:eastAsia="Arial" w:hAnsi="Otpima" w:cs="Arial"/>
          <w:sz w:val="28"/>
          <w:szCs w:val="28"/>
          <w:lang w:val="en-US"/>
        </w:rPr>
        <w:t xml:space="preserve">, the </w:t>
      </w:r>
      <w:proofErr w:type="spellStart"/>
      <w:r w:rsidRPr="00D9273B">
        <w:rPr>
          <w:rFonts w:ascii="Otpima" w:eastAsia="Arial" w:hAnsi="Otpima" w:cs="Arial"/>
          <w:sz w:val="28"/>
          <w:szCs w:val="28"/>
          <w:lang w:val="en-US"/>
        </w:rPr>
        <w:t>Bacchini</w:t>
      </w:r>
      <w:proofErr w:type="spellEnd"/>
      <w:r w:rsidRPr="00D9273B">
        <w:rPr>
          <w:rFonts w:ascii="Otpima" w:eastAsia="Arial" w:hAnsi="Otpima" w:cs="Arial"/>
          <w:sz w:val="28"/>
          <w:szCs w:val="28"/>
          <w:lang w:val="en-US"/>
        </w:rPr>
        <w:t xml:space="preserve"> family, chose not to start </w:t>
      </w:r>
      <w:r w:rsidR="00D17FEE" w:rsidRPr="00D9273B">
        <w:rPr>
          <w:rFonts w:ascii="Otpima" w:eastAsia="Arial" w:hAnsi="Otpima" w:cs="Arial"/>
          <w:sz w:val="28"/>
          <w:szCs w:val="28"/>
          <w:lang w:val="en-US"/>
        </w:rPr>
        <w:t xml:space="preserve">with </w:t>
      </w:r>
      <w:r w:rsidRPr="00D9273B">
        <w:rPr>
          <w:rFonts w:ascii="Otpima" w:eastAsia="Arial" w:hAnsi="Otpima" w:cs="Arial"/>
          <w:sz w:val="28"/>
          <w:szCs w:val="28"/>
          <w:lang w:val="en-US"/>
        </w:rPr>
        <w:t xml:space="preserve">the reconstruction and sold what remained of the structure to the Harrison family of London, who bought it to restore </w:t>
      </w:r>
      <w:r w:rsidR="003B0189" w:rsidRPr="00D9273B">
        <w:rPr>
          <w:rFonts w:ascii="Otpima" w:eastAsia="Arial" w:hAnsi="Otpima" w:cs="Arial"/>
          <w:sz w:val="28"/>
          <w:szCs w:val="28"/>
          <w:lang w:val="en-US"/>
        </w:rPr>
        <w:t xml:space="preserve">the house </w:t>
      </w:r>
      <w:r w:rsidRPr="00D9273B">
        <w:rPr>
          <w:rFonts w:ascii="Otpima" w:eastAsia="Arial" w:hAnsi="Otpima" w:cs="Arial"/>
          <w:sz w:val="28"/>
          <w:szCs w:val="28"/>
          <w:lang w:val="en-US"/>
        </w:rPr>
        <w:t xml:space="preserve">to its former glory. The exterior of the villa was </w:t>
      </w:r>
      <w:r w:rsidR="003B0189" w:rsidRPr="00D9273B">
        <w:rPr>
          <w:rFonts w:ascii="Otpima" w:eastAsia="Arial" w:hAnsi="Otpima" w:cs="Arial"/>
          <w:sz w:val="28"/>
          <w:szCs w:val="28"/>
          <w:lang w:val="en-US"/>
        </w:rPr>
        <w:t>protected</w:t>
      </w:r>
      <w:r w:rsidRPr="00D9273B">
        <w:rPr>
          <w:rFonts w:ascii="Otpima" w:eastAsia="Arial" w:hAnsi="Otpima" w:cs="Arial"/>
          <w:sz w:val="28"/>
          <w:szCs w:val="28"/>
          <w:lang w:val="en-US"/>
        </w:rPr>
        <w:t xml:space="preserve"> and the reconstruction project - followed </w:t>
      </w:r>
      <w:r w:rsidR="00D17FEE" w:rsidRPr="00D9273B">
        <w:rPr>
          <w:rFonts w:ascii="Otpima" w:eastAsia="Arial" w:hAnsi="Otpima" w:cs="Arial"/>
          <w:sz w:val="28"/>
          <w:szCs w:val="28"/>
          <w:lang w:val="en-US"/>
        </w:rPr>
        <w:t xml:space="preserve">by </w:t>
      </w:r>
      <w:r w:rsidR="003B0189" w:rsidRPr="00D9273B">
        <w:rPr>
          <w:rFonts w:ascii="Otpima" w:eastAsia="Arial" w:hAnsi="Otpima" w:cs="Arial"/>
          <w:sz w:val="28"/>
          <w:szCs w:val="28"/>
          <w:lang w:val="en-US"/>
        </w:rPr>
        <w:t>A</w:t>
      </w:r>
      <w:r w:rsidRPr="00D9273B">
        <w:rPr>
          <w:rFonts w:ascii="Otpima" w:eastAsia="Arial" w:hAnsi="Otpima" w:cs="Arial"/>
          <w:sz w:val="28"/>
          <w:szCs w:val="28"/>
          <w:lang w:val="en-US"/>
        </w:rPr>
        <w:t xml:space="preserve">rchitect </w:t>
      </w:r>
      <w:proofErr w:type="spellStart"/>
      <w:r w:rsidRPr="00D9273B">
        <w:rPr>
          <w:rFonts w:ascii="Otpima" w:eastAsia="Arial" w:hAnsi="Otpima" w:cs="Arial"/>
          <w:b/>
          <w:bCs/>
          <w:sz w:val="28"/>
          <w:szCs w:val="28"/>
          <w:lang w:val="en-US"/>
        </w:rPr>
        <w:t>Mariapia</w:t>
      </w:r>
      <w:proofErr w:type="spellEnd"/>
      <w:r w:rsidRPr="00D9273B">
        <w:rPr>
          <w:rFonts w:ascii="Otpima" w:eastAsia="Arial" w:hAnsi="Otpima" w:cs="Arial"/>
          <w:b/>
          <w:bCs/>
          <w:sz w:val="28"/>
          <w:szCs w:val="28"/>
          <w:lang w:val="en-US"/>
        </w:rPr>
        <w:t xml:space="preserve"> </w:t>
      </w:r>
      <w:proofErr w:type="spellStart"/>
      <w:r w:rsidRPr="00D9273B">
        <w:rPr>
          <w:rFonts w:ascii="Otpima" w:eastAsia="Arial" w:hAnsi="Otpima" w:cs="Arial"/>
          <w:b/>
          <w:bCs/>
          <w:sz w:val="28"/>
          <w:szCs w:val="28"/>
          <w:lang w:val="en-US"/>
        </w:rPr>
        <w:t>Bettiol</w:t>
      </w:r>
      <w:r w:rsidR="00D17FEE" w:rsidRPr="00D9273B">
        <w:rPr>
          <w:rFonts w:ascii="Otpima" w:eastAsia="Arial" w:hAnsi="Otpima" w:cs="Arial"/>
          <w:sz w:val="28"/>
          <w:szCs w:val="28"/>
          <w:lang w:val="en-US"/>
        </w:rPr>
        <w:t>’s</w:t>
      </w:r>
      <w:proofErr w:type="spellEnd"/>
      <w:r w:rsidR="00D17FEE" w:rsidRPr="00D9273B">
        <w:rPr>
          <w:rFonts w:ascii="Otpima" w:eastAsia="Arial" w:hAnsi="Otpima" w:cs="Arial"/>
          <w:sz w:val="28"/>
          <w:szCs w:val="28"/>
          <w:lang w:val="en-US"/>
        </w:rPr>
        <w:t xml:space="preserve"> Studio</w:t>
      </w:r>
      <w:r w:rsidRPr="00D9273B">
        <w:rPr>
          <w:rFonts w:ascii="Otpima" w:eastAsia="Arial" w:hAnsi="Otpima" w:cs="Arial"/>
          <w:sz w:val="28"/>
          <w:szCs w:val="28"/>
          <w:lang w:val="en-US"/>
        </w:rPr>
        <w:t xml:space="preserve"> </w:t>
      </w:r>
      <w:r w:rsidR="003B0189" w:rsidRPr="00D9273B">
        <w:rPr>
          <w:rFonts w:ascii="Otpima" w:eastAsia="Arial" w:hAnsi="Otpima" w:cs="Arial"/>
          <w:sz w:val="28"/>
          <w:szCs w:val="28"/>
          <w:lang w:val="en-US"/>
        </w:rPr>
        <w:t>from</w:t>
      </w:r>
      <w:r w:rsidRPr="00D9273B">
        <w:rPr>
          <w:rFonts w:ascii="Otpima" w:eastAsia="Arial" w:hAnsi="Otpima" w:cs="Arial"/>
          <w:sz w:val="28"/>
          <w:szCs w:val="28"/>
          <w:lang w:val="en-US"/>
        </w:rPr>
        <w:t xml:space="preserve"> </w:t>
      </w:r>
      <w:proofErr w:type="spellStart"/>
      <w:r w:rsidRPr="00D9273B">
        <w:rPr>
          <w:rFonts w:ascii="Otpima" w:eastAsia="Arial" w:hAnsi="Otpima" w:cs="Arial"/>
          <w:sz w:val="28"/>
          <w:szCs w:val="28"/>
          <w:lang w:val="en-US"/>
        </w:rPr>
        <w:t>Aosta</w:t>
      </w:r>
      <w:proofErr w:type="spellEnd"/>
      <w:r w:rsidRPr="00D9273B">
        <w:rPr>
          <w:rFonts w:ascii="Otpima" w:eastAsia="Arial" w:hAnsi="Otpima" w:cs="Arial"/>
          <w:sz w:val="28"/>
          <w:szCs w:val="28"/>
          <w:lang w:val="en-US"/>
        </w:rPr>
        <w:t xml:space="preserve"> in collaboration with the interior contractor </w:t>
      </w:r>
      <w:r w:rsidR="00DB0423" w:rsidRPr="00D9273B">
        <w:rPr>
          <w:rFonts w:ascii="Otpima" w:eastAsia="Arial" w:hAnsi="Otpima" w:cs="Arial"/>
          <w:i/>
          <w:iCs/>
          <w:sz w:val="28"/>
          <w:szCs w:val="28"/>
          <w:lang w:val="en-US"/>
        </w:rPr>
        <w:t>Concreta</w:t>
      </w:r>
      <w:r w:rsidR="00DB0423" w:rsidRPr="00D9273B">
        <w:rPr>
          <w:rFonts w:ascii="Otpima" w:eastAsia="Arial" w:hAnsi="Otpima" w:cs="Arial"/>
          <w:sz w:val="28"/>
          <w:szCs w:val="28"/>
          <w:lang w:val="en-US"/>
        </w:rPr>
        <w:t xml:space="preserve"> </w:t>
      </w:r>
      <w:r w:rsidRPr="00D9273B">
        <w:rPr>
          <w:rFonts w:ascii="Otpima" w:eastAsia="Arial" w:hAnsi="Otpima" w:cs="Arial"/>
          <w:sz w:val="28"/>
          <w:szCs w:val="28"/>
          <w:lang w:val="en-US"/>
        </w:rPr>
        <w:t>from Valtellina - necessarily had to take this aspect into account.</w:t>
      </w:r>
    </w:p>
    <w:p w14:paraId="69B5075C" w14:textId="06F48D18"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t xml:space="preserve">Engineer </w:t>
      </w:r>
      <w:proofErr w:type="spellStart"/>
      <w:r w:rsidRPr="00D9273B">
        <w:rPr>
          <w:rFonts w:ascii="Otpima" w:eastAsia="Arial" w:hAnsi="Otpima" w:cs="Arial"/>
          <w:sz w:val="28"/>
          <w:szCs w:val="28"/>
          <w:lang w:val="en-US"/>
        </w:rPr>
        <w:t>Bacchini</w:t>
      </w:r>
      <w:proofErr w:type="spellEnd"/>
      <w:r w:rsidRPr="00D9273B">
        <w:rPr>
          <w:rFonts w:ascii="Otpima" w:eastAsia="Arial" w:hAnsi="Otpima" w:cs="Arial"/>
          <w:sz w:val="28"/>
          <w:szCs w:val="28"/>
          <w:lang w:val="en-US"/>
        </w:rPr>
        <w:t xml:space="preserve"> - the inventor of the famous </w:t>
      </w:r>
      <w:proofErr w:type="spellStart"/>
      <w:r w:rsidRPr="00D9273B">
        <w:rPr>
          <w:rFonts w:ascii="Otpima" w:eastAsia="Arial" w:hAnsi="Otpima" w:cs="Arial"/>
          <w:sz w:val="28"/>
          <w:szCs w:val="28"/>
          <w:lang w:val="en-US"/>
        </w:rPr>
        <w:t>Allocchio-Bacchini</w:t>
      </w:r>
      <w:proofErr w:type="spellEnd"/>
      <w:r w:rsidRPr="00D9273B">
        <w:rPr>
          <w:rFonts w:ascii="Otpima" w:eastAsia="Arial" w:hAnsi="Otpima" w:cs="Arial"/>
          <w:sz w:val="28"/>
          <w:szCs w:val="28"/>
          <w:lang w:val="en-US"/>
        </w:rPr>
        <w:t xml:space="preserve"> radio, which </w:t>
      </w:r>
      <w:r w:rsidR="00485D3F" w:rsidRPr="00D9273B">
        <w:rPr>
          <w:rFonts w:ascii="Otpima" w:eastAsia="Arial" w:hAnsi="Otpima" w:cs="Arial"/>
          <w:sz w:val="28"/>
          <w:szCs w:val="28"/>
          <w:lang w:val="en-US"/>
        </w:rPr>
        <w:t>had known</w:t>
      </w:r>
      <w:r w:rsidRPr="00D9273B">
        <w:rPr>
          <w:rFonts w:ascii="Otpima" w:eastAsia="Arial" w:hAnsi="Otpima" w:cs="Arial"/>
          <w:sz w:val="28"/>
          <w:szCs w:val="28"/>
          <w:lang w:val="en-US"/>
        </w:rPr>
        <w:t xml:space="preserve"> great success in the golden years of </w:t>
      </w:r>
      <w:r w:rsidR="00D17FEE" w:rsidRPr="00D9273B">
        <w:rPr>
          <w:rFonts w:ascii="Otpima" w:eastAsia="Arial" w:hAnsi="Otpima" w:cs="Arial"/>
          <w:sz w:val="28"/>
          <w:szCs w:val="28"/>
          <w:lang w:val="en-US"/>
        </w:rPr>
        <w:t xml:space="preserve">the </w:t>
      </w:r>
      <w:r w:rsidRPr="00D9273B">
        <w:rPr>
          <w:rFonts w:ascii="Otpima" w:eastAsia="Arial" w:hAnsi="Otpima" w:cs="Arial"/>
          <w:sz w:val="28"/>
          <w:szCs w:val="28"/>
          <w:lang w:val="en-US"/>
        </w:rPr>
        <w:t xml:space="preserve">radio - had built the villa in 1936, having the materials transported on the back of a mule, </w:t>
      </w:r>
      <w:r w:rsidR="00D17FEE" w:rsidRPr="00D9273B">
        <w:rPr>
          <w:rFonts w:ascii="Otpima" w:eastAsia="Arial" w:hAnsi="Otpima" w:cs="Arial"/>
          <w:sz w:val="28"/>
          <w:szCs w:val="28"/>
          <w:lang w:val="en-US"/>
        </w:rPr>
        <w:t>as</w:t>
      </w:r>
      <w:r w:rsidRPr="00D9273B">
        <w:rPr>
          <w:rFonts w:ascii="Otpima" w:eastAsia="Arial" w:hAnsi="Otpima" w:cs="Arial"/>
          <w:sz w:val="28"/>
          <w:szCs w:val="28"/>
          <w:lang w:val="en-US"/>
        </w:rPr>
        <w:t xml:space="preserve"> at the time only </w:t>
      </w:r>
      <w:r w:rsidR="00260B24" w:rsidRPr="00D9273B">
        <w:rPr>
          <w:rFonts w:ascii="Otpima" w:eastAsia="Arial" w:hAnsi="Otpima" w:cs="Arial"/>
          <w:sz w:val="28"/>
          <w:szCs w:val="28"/>
          <w:lang w:val="en-US"/>
        </w:rPr>
        <w:t>a</w:t>
      </w:r>
      <w:r w:rsidRPr="00D9273B">
        <w:rPr>
          <w:rFonts w:ascii="Otpima" w:eastAsia="Arial" w:hAnsi="Otpima" w:cs="Arial"/>
          <w:sz w:val="28"/>
          <w:szCs w:val="28"/>
          <w:lang w:val="en-US"/>
        </w:rPr>
        <w:t xml:space="preserve"> mule track connected the building to the road system.</w:t>
      </w:r>
    </w:p>
    <w:p w14:paraId="60E85632" w14:textId="30956646"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t xml:space="preserve">It was no problem for the Harrison family to rebuild the villa as it was. The new owners were literally fascinated by the old photos </w:t>
      </w:r>
      <w:r w:rsidR="00485D3F" w:rsidRPr="00D9273B">
        <w:rPr>
          <w:rFonts w:ascii="Otpima" w:eastAsia="Arial" w:hAnsi="Otpima" w:cs="Arial"/>
          <w:sz w:val="28"/>
          <w:szCs w:val="28"/>
          <w:lang w:val="en-US"/>
        </w:rPr>
        <w:t>reproducing</w:t>
      </w:r>
      <w:r w:rsidRPr="00D9273B">
        <w:rPr>
          <w:rFonts w:ascii="Otpima" w:eastAsia="Arial" w:hAnsi="Otpima" w:cs="Arial"/>
          <w:sz w:val="28"/>
          <w:szCs w:val="28"/>
          <w:lang w:val="en-US"/>
        </w:rPr>
        <w:t xml:space="preserve"> its </w:t>
      </w:r>
      <w:r w:rsidR="00485D3F" w:rsidRPr="00D9273B">
        <w:rPr>
          <w:rFonts w:ascii="Otpima" w:eastAsia="Arial" w:hAnsi="Otpima" w:cs="Arial"/>
          <w:sz w:val="28"/>
          <w:szCs w:val="28"/>
          <w:lang w:val="en-US"/>
        </w:rPr>
        <w:t>façade</w:t>
      </w:r>
      <w:r w:rsidRPr="00D9273B">
        <w:rPr>
          <w:rFonts w:ascii="Otpima" w:eastAsia="Arial" w:hAnsi="Otpima" w:cs="Arial"/>
          <w:sz w:val="28"/>
          <w:szCs w:val="28"/>
          <w:lang w:val="en-US"/>
        </w:rPr>
        <w:t xml:space="preserve"> </w:t>
      </w:r>
      <w:r w:rsidR="00D17FEE" w:rsidRPr="00D9273B">
        <w:rPr>
          <w:rFonts w:ascii="Otpima" w:eastAsia="Arial" w:hAnsi="Otpima" w:cs="Arial"/>
          <w:sz w:val="28"/>
          <w:szCs w:val="28"/>
          <w:lang w:val="en-US"/>
        </w:rPr>
        <w:t>as well as</w:t>
      </w:r>
      <w:r w:rsidRPr="00D9273B">
        <w:rPr>
          <w:rFonts w:ascii="Otpima" w:eastAsia="Arial" w:hAnsi="Otpima" w:cs="Arial"/>
          <w:sz w:val="28"/>
          <w:szCs w:val="28"/>
          <w:lang w:val="en-US"/>
        </w:rPr>
        <w:t xml:space="preserve"> also the famous gardens that surrounded it and which had aroused great interest among</w:t>
      </w:r>
      <w:r w:rsidR="00D17FEE" w:rsidRPr="00D9273B">
        <w:rPr>
          <w:rFonts w:ascii="Otpima" w:eastAsia="Arial" w:hAnsi="Otpima" w:cs="Arial"/>
          <w:sz w:val="28"/>
          <w:szCs w:val="28"/>
          <w:lang w:val="en-US"/>
        </w:rPr>
        <w:t xml:space="preserve"> </w:t>
      </w:r>
      <w:r w:rsidRPr="00D9273B">
        <w:rPr>
          <w:rFonts w:ascii="Otpima" w:eastAsia="Arial" w:hAnsi="Otpima" w:cs="Arial"/>
          <w:sz w:val="28"/>
          <w:szCs w:val="28"/>
          <w:lang w:val="en-US"/>
        </w:rPr>
        <w:t>Ce</w:t>
      </w:r>
      <w:r w:rsidR="00485D3F" w:rsidRPr="00D9273B">
        <w:rPr>
          <w:rFonts w:ascii="Otpima" w:eastAsia="Arial" w:hAnsi="Otpima" w:cs="Arial"/>
          <w:sz w:val="28"/>
          <w:szCs w:val="28"/>
          <w:lang w:val="en-US"/>
        </w:rPr>
        <w:t>rvinia</w:t>
      </w:r>
      <w:r w:rsidR="00D17FEE" w:rsidRPr="00D9273B">
        <w:rPr>
          <w:rFonts w:ascii="Otpima" w:eastAsia="Arial" w:hAnsi="Otpima" w:cs="Arial"/>
          <w:sz w:val="28"/>
          <w:szCs w:val="28"/>
          <w:lang w:val="en-US"/>
        </w:rPr>
        <w:t>’s visitors</w:t>
      </w:r>
      <w:r w:rsidR="00485D3F" w:rsidRPr="00D9273B">
        <w:rPr>
          <w:rFonts w:ascii="Otpima" w:eastAsia="Arial" w:hAnsi="Otpima" w:cs="Arial"/>
          <w:sz w:val="28"/>
          <w:szCs w:val="28"/>
          <w:lang w:val="en-US"/>
        </w:rPr>
        <w:t xml:space="preserve">, including Maria </w:t>
      </w:r>
      <w:proofErr w:type="spellStart"/>
      <w:r w:rsidR="00485D3F" w:rsidRPr="00D9273B">
        <w:rPr>
          <w:rFonts w:ascii="Otpima" w:eastAsia="Arial" w:hAnsi="Otpima" w:cs="Arial"/>
          <w:sz w:val="28"/>
          <w:szCs w:val="28"/>
          <w:lang w:val="en-US"/>
        </w:rPr>
        <w:t>Josè</w:t>
      </w:r>
      <w:proofErr w:type="spellEnd"/>
      <w:r w:rsidR="00485D3F" w:rsidRPr="00D9273B">
        <w:rPr>
          <w:rFonts w:ascii="Otpima" w:eastAsia="Arial" w:hAnsi="Otpima" w:cs="Arial"/>
          <w:sz w:val="28"/>
          <w:szCs w:val="28"/>
          <w:lang w:val="en-US"/>
        </w:rPr>
        <w:t xml:space="preserve"> </w:t>
      </w:r>
      <w:proofErr w:type="spellStart"/>
      <w:r w:rsidRPr="00D9273B">
        <w:rPr>
          <w:rFonts w:ascii="Otpima" w:eastAsia="Arial" w:hAnsi="Otpima" w:cs="Arial"/>
          <w:sz w:val="28"/>
          <w:szCs w:val="28"/>
          <w:lang w:val="en-US"/>
        </w:rPr>
        <w:t>Savoia</w:t>
      </w:r>
      <w:proofErr w:type="spellEnd"/>
      <w:r w:rsidRPr="00D9273B">
        <w:rPr>
          <w:rFonts w:ascii="Otpima" w:eastAsia="Arial" w:hAnsi="Otpima" w:cs="Arial"/>
          <w:sz w:val="28"/>
          <w:szCs w:val="28"/>
          <w:lang w:val="en-US"/>
        </w:rPr>
        <w:t>.</w:t>
      </w:r>
    </w:p>
    <w:p w14:paraId="6E7CB291" w14:textId="77777777" w:rsidR="005D65C4" w:rsidRPr="00D9273B" w:rsidRDefault="005D65C4" w:rsidP="00D63DA0">
      <w:pPr>
        <w:jc w:val="both"/>
        <w:rPr>
          <w:rFonts w:ascii="Otpima" w:eastAsia="Arial" w:hAnsi="Otpima" w:cs="Arial"/>
          <w:b/>
          <w:bCs/>
          <w:sz w:val="28"/>
          <w:szCs w:val="28"/>
          <w:lang w:val="en-US"/>
        </w:rPr>
      </w:pPr>
    </w:p>
    <w:p w14:paraId="4C3FAD15" w14:textId="77777777" w:rsidR="00D63DA0" w:rsidRPr="00D9273B" w:rsidRDefault="00D63DA0" w:rsidP="00D63DA0">
      <w:pPr>
        <w:jc w:val="both"/>
        <w:rPr>
          <w:rFonts w:ascii="Otpima" w:eastAsia="Arial" w:hAnsi="Otpima" w:cs="Arial"/>
          <w:b/>
          <w:bCs/>
          <w:sz w:val="28"/>
          <w:szCs w:val="28"/>
          <w:lang w:val="en-US"/>
        </w:rPr>
      </w:pPr>
      <w:r w:rsidRPr="00D9273B">
        <w:rPr>
          <w:rFonts w:ascii="Otpima" w:eastAsia="Arial" w:hAnsi="Otpima" w:cs="Arial"/>
          <w:b/>
          <w:bCs/>
          <w:sz w:val="28"/>
          <w:szCs w:val="28"/>
          <w:lang w:val="en-US"/>
        </w:rPr>
        <w:t>IN THE NAME, A DESTINY</w:t>
      </w:r>
    </w:p>
    <w:p w14:paraId="41DFCE34" w14:textId="30FDED99"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Harrisons' intent was to rebuild the villa and to revive the ancient </w:t>
      </w:r>
      <w:r w:rsidR="00282AB0" w:rsidRPr="00D9273B">
        <w:rPr>
          <w:rFonts w:ascii="Otpima" w:eastAsia="Arial" w:hAnsi="Otpima" w:cs="Arial"/>
          <w:sz w:val="28"/>
          <w:szCs w:val="28"/>
          <w:lang w:val="en-US"/>
        </w:rPr>
        <w:t xml:space="preserve">splendor that </w:t>
      </w:r>
      <w:r w:rsidRPr="00D9273B">
        <w:rPr>
          <w:rFonts w:ascii="Otpima" w:eastAsia="Arial" w:hAnsi="Otpima" w:cs="Arial"/>
          <w:sz w:val="28"/>
          <w:szCs w:val="28"/>
          <w:lang w:val="en-US"/>
        </w:rPr>
        <w:t>surround</w:t>
      </w:r>
      <w:r w:rsidR="00E46A06" w:rsidRPr="00D9273B">
        <w:rPr>
          <w:rFonts w:ascii="Otpima" w:eastAsia="Arial" w:hAnsi="Otpima" w:cs="Arial"/>
          <w:sz w:val="28"/>
          <w:szCs w:val="28"/>
          <w:lang w:val="en-US"/>
        </w:rPr>
        <w:t>ed</w:t>
      </w:r>
      <w:r w:rsidR="00282AB0" w:rsidRPr="00D9273B">
        <w:rPr>
          <w:rFonts w:ascii="Otpima" w:eastAsia="Arial" w:hAnsi="Otpima" w:cs="Arial"/>
          <w:sz w:val="28"/>
          <w:szCs w:val="28"/>
          <w:lang w:val="en-US"/>
        </w:rPr>
        <w:t xml:space="preserve"> </w:t>
      </w:r>
      <w:r w:rsidRPr="00D9273B">
        <w:rPr>
          <w:rFonts w:ascii="Otpima" w:eastAsia="Arial" w:hAnsi="Otpima" w:cs="Arial"/>
          <w:sz w:val="28"/>
          <w:szCs w:val="28"/>
          <w:lang w:val="en-US"/>
        </w:rPr>
        <w:t xml:space="preserve">it: to date the villa building has been finished, while the garden is still </w:t>
      </w:r>
      <w:r w:rsidR="00565DFE" w:rsidRPr="00D9273B">
        <w:rPr>
          <w:rFonts w:ascii="Otpima" w:eastAsia="Arial" w:hAnsi="Otpima" w:cs="Arial"/>
          <w:sz w:val="28"/>
          <w:szCs w:val="28"/>
          <w:lang w:val="en-US"/>
        </w:rPr>
        <w:t>in process</w:t>
      </w:r>
      <w:r w:rsidRPr="00D9273B">
        <w:rPr>
          <w:rFonts w:ascii="Otpima" w:eastAsia="Arial" w:hAnsi="Otpima" w:cs="Arial"/>
          <w:sz w:val="28"/>
          <w:szCs w:val="28"/>
          <w:lang w:val="en-US"/>
        </w:rPr>
        <w:t xml:space="preserve">. To signify the commitment to revive this historic building and its magical garden from its ashes, the owners have renamed it La </w:t>
      </w:r>
      <w:proofErr w:type="spellStart"/>
      <w:r w:rsidRPr="00D9273B">
        <w:rPr>
          <w:rFonts w:ascii="Otpima" w:eastAsia="Arial" w:hAnsi="Otpima" w:cs="Arial"/>
          <w:sz w:val="28"/>
          <w:szCs w:val="28"/>
          <w:lang w:val="en-US"/>
        </w:rPr>
        <w:t>Fenice</w:t>
      </w:r>
      <w:proofErr w:type="spellEnd"/>
      <w:r w:rsidRPr="00D9273B">
        <w:rPr>
          <w:rFonts w:ascii="Otpima" w:eastAsia="Arial" w:hAnsi="Otpima" w:cs="Arial"/>
          <w:sz w:val="28"/>
          <w:szCs w:val="28"/>
          <w:lang w:val="en-US"/>
        </w:rPr>
        <w:t xml:space="preserve"> del Monte </w:t>
      </w:r>
      <w:proofErr w:type="spellStart"/>
      <w:r w:rsidRPr="00D9273B">
        <w:rPr>
          <w:rFonts w:ascii="Otpima" w:eastAsia="Arial" w:hAnsi="Otpima" w:cs="Arial"/>
          <w:sz w:val="28"/>
          <w:szCs w:val="28"/>
          <w:lang w:val="en-US"/>
        </w:rPr>
        <w:t>Cervino</w:t>
      </w:r>
      <w:proofErr w:type="spellEnd"/>
      <w:r w:rsidR="000B6FDF" w:rsidRPr="00D9273B">
        <w:rPr>
          <w:rFonts w:ascii="Otpima" w:eastAsia="Arial" w:hAnsi="Otpima" w:cs="Arial"/>
          <w:sz w:val="28"/>
          <w:szCs w:val="28"/>
          <w:lang w:val="en-US"/>
        </w:rPr>
        <w:t xml:space="preserve"> (The</w:t>
      </w:r>
      <w:r w:rsidR="00FA762A" w:rsidRPr="00D9273B">
        <w:rPr>
          <w:rFonts w:ascii="Otpima" w:eastAsia="Arial" w:hAnsi="Otpima" w:cs="Arial"/>
          <w:sz w:val="28"/>
          <w:szCs w:val="28"/>
          <w:lang w:val="en-US"/>
        </w:rPr>
        <w:t xml:space="preserve"> Phoenix of the </w:t>
      </w:r>
      <w:r w:rsidR="000B6FDF" w:rsidRPr="00D9273B">
        <w:rPr>
          <w:rFonts w:ascii="Otpima" w:eastAsia="Arial" w:hAnsi="Otpima" w:cs="Arial"/>
          <w:sz w:val="28"/>
          <w:szCs w:val="28"/>
          <w:lang w:val="en-US"/>
        </w:rPr>
        <w:t>Matterhorn)</w:t>
      </w:r>
      <w:r w:rsidRPr="00D9273B">
        <w:rPr>
          <w:rFonts w:ascii="Otpima" w:eastAsia="Arial" w:hAnsi="Otpima" w:cs="Arial"/>
          <w:sz w:val="28"/>
          <w:szCs w:val="28"/>
          <w:lang w:val="en-US"/>
        </w:rPr>
        <w:t>.</w:t>
      </w:r>
    </w:p>
    <w:p w14:paraId="659C9FB9" w14:textId="1A20A158" w:rsidR="00D63DA0" w:rsidRPr="00D9273B" w:rsidRDefault="00D63DA0" w:rsidP="00D63DA0">
      <w:pPr>
        <w:jc w:val="both"/>
        <w:rPr>
          <w:rFonts w:ascii="Otpima" w:eastAsia="Arial" w:hAnsi="Otpima" w:cs="Arial"/>
          <w:sz w:val="28"/>
          <w:szCs w:val="28"/>
          <w:lang w:val="en-US"/>
        </w:rPr>
      </w:pPr>
      <w:r w:rsidRPr="00D9273B">
        <w:rPr>
          <w:rFonts w:ascii="Otpima" w:eastAsia="Arial" w:hAnsi="Otpima" w:cs="Arial"/>
          <w:sz w:val="28"/>
          <w:szCs w:val="28"/>
          <w:lang w:val="en-US"/>
        </w:rPr>
        <w:lastRenderedPageBreak/>
        <w:t xml:space="preserve">Their </w:t>
      </w:r>
      <w:r w:rsidR="00485D3F" w:rsidRPr="00D9273B">
        <w:rPr>
          <w:rFonts w:ascii="Otpima" w:eastAsia="Arial" w:hAnsi="Otpima" w:cs="Arial"/>
          <w:sz w:val="28"/>
          <w:szCs w:val="28"/>
          <w:lang w:val="en-US"/>
        </w:rPr>
        <w:t xml:space="preserve">prior </w:t>
      </w:r>
      <w:r w:rsidRPr="00D9273B">
        <w:rPr>
          <w:rFonts w:ascii="Otpima" w:eastAsia="Arial" w:hAnsi="Otpima" w:cs="Arial"/>
          <w:sz w:val="28"/>
          <w:szCs w:val="28"/>
          <w:lang w:val="en-US"/>
        </w:rPr>
        <w:t xml:space="preserve">commitment was to respect the concept of the old chalet </w:t>
      </w:r>
      <w:r w:rsidR="00A16F80" w:rsidRPr="00D9273B">
        <w:rPr>
          <w:rFonts w:ascii="Otpima" w:eastAsia="Arial" w:hAnsi="Otpima" w:cs="Arial"/>
          <w:sz w:val="28"/>
          <w:szCs w:val="28"/>
          <w:lang w:val="en-US"/>
        </w:rPr>
        <w:t>while</w:t>
      </w:r>
      <w:r w:rsidRPr="00D9273B">
        <w:rPr>
          <w:rFonts w:ascii="Otpima" w:eastAsia="Arial" w:hAnsi="Otpima" w:cs="Arial"/>
          <w:sz w:val="28"/>
          <w:szCs w:val="28"/>
          <w:lang w:val="en-US"/>
        </w:rPr>
        <w:t xml:space="preserve"> giv</w:t>
      </w:r>
      <w:r w:rsidR="00A16F80" w:rsidRPr="00D9273B">
        <w:rPr>
          <w:rFonts w:ascii="Otpima" w:eastAsia="Arial" w:hAnsi="Otpima" w:cs="Arial"/>
          <w:sz w:val="28"/>
          <w:szCs w:val="28"/>
          <w:lang w:val="en-US"/>
        </w:rPr>
        <w:t xml:space="preserve">ing </w:t>
      </w:r>
      <w:r w:rsidRPr="00D9273B">
        <w:rPr>
          <w:rFonts w:ascii="Otpima" w:eastAsia="Arial" w:hAnsi="Otpima" w:cs="Arial"/>
          <w:sz w:val="28"/>
          <w:szCs w:val="28"/>
          <w:lang w:val="en-US"/>
        </w:rPr>
        <w:t>a high level of comfort using quality materials, entering the category of luxury chalets in the Alpine area. The intention was to have a place to live but also a location to rent to guests, which is why the villa was designed to be self-sufficient. In fact, inside the structure you can find the classic 'residential' functions such as the bedrooms, the living room, the dining room and the kitchen alongside</w:t>
      </w:r>
      <w:r w:rsidR="00260B24" w:rsidRPr="00D9273B">
        <w:rPr>
          <w:rFonts w:ascii="Otpima" w:eastAsia="Arial" w:hAnsi="Otpima" w:cs="Arial"/>
          <w:sz w:val="28"/>
          <w:szCs w:val="28"/>
          <w:lang w:val="en-US"/>
        </w:rPr>
        <w:t xml:space="preserve"> </w:t>
      </w:r>
      <w:r w:rsidRPr="00D9273B">
        <w:rPr>
          <w:rFonts w:ascii="Otpima" w:eastAsia="Arial" w:hAnsi="Otpima" w:cs="Arial"/>
          <w:sz w:val="28"/>
          <w:szCs w:val="28"/>
          <w:lang w:val="en-US"/>
        </w:rPr>
        <w:t xml:space="preserve">more </w:t>
      </w:r>
      <w:r w:rsidR="00A16F80" w:rsidRPr="00D9273B">
        <w:rPr>
          <w:rFonts w:ascii="Otpima" w:eastAsia="Arial" w:hAnsi="Otpima" w:cs="Arial"/>
          <w:sz w:val="28"/>
          <w:szCs w:val="28"/>
          <w:lang w:val="en-US"/>
        </w:rPr>
        <w:t>properly</w:t>
      </w:r>
      <w:r w:rsidRPr="00D9273B">
        <w:rPr>
          <w:rFonts w:ascii="Otpima" w:eastAsia="Arial" w:hAnsi="Otpima" w:cs="Arial"/>
          <w:sz w:val="28"/>
          <w:szCs w:val="28"/>
          <w:lang w:val="en-US"/>
        </w:rPr>
        <w:t xml:space="preserve"> 'hotel' </w:t>
      </w:r>
      <w:r w:rsidR="00F13792" w:rsidRPr="00D9273B">
        <w:rPr>
          <w:rFonts w:ascii="Otpima" w:eastAsia="Arial" w:hAnsi="Otpima" w:cs="Arial"/>
          <w:sz w:val="28"/>
          <w:szCs w:val="28"/>
          <w:lang w:val="en-US"/>
        </w:rPr>
        <w:t>services</w:t>
      </w:r>
      <w:r w:rsidRPr="00D9273B">
        <w:rPr>
          <w:rFonts w:ascii="Otpima" w:eastAsia="Arial" w:hAnsi="Otpima" w:cs="Arial"/>
          <w:sz w:val="28"/>
          <w:szCs w:val="28"/>
          <w:lang w:val="en-US"/>
        </w:rPr>
        <w:t xml:space="preserve"> such as indoor s</w:t>
      </w:r>
      <w:r w:rsidR="00485D3F" w:rsidRPr="00D9273B">
        <w:rPr>
          <w:rFonts w:ascii="Otpima" w:eastAsia="Arial" w:hAnsi="Otpima" w:cs="Arial"/>
          <w:sz w:val="28"/>
          <w:szCs w:val="28"/>
          <w:lang w:val="en-US"/>
        </w:rPr>
        <w:t>wimming pool, Spa</w:t>
      </w:r>
      <w:r w:rsidRPr="00D9273B">
        <w:rPr>
          <w:rFonts w:ascii="Otpima" w:eastAsia="Arial" w:hAnsi="Otpima" w:cs="Arial"/>
          <w:sz w:val="28"/>
          <w:szCs w:val="28"/>
          <w:lang w:val="en-US"/>
        </w:rPr>
        <w:t>, cinema room</w:t>
      </w:r>
      <w:r w:rsidR="00A16F80" w:rsidRPr="00D9273B">
        <w:rPr>
          <w:rFonts w:ascii="Otpima" w:eastAsia="Arial" w:hAnsi="Otpima" w:cs="Arial"/>
          <w:sz w:val="28"/>
          <w:szCs w:val="28"/>
          <w:lang w:val="en-US"/>
        </w:rPr>
        <w:t xml:space="preserve">, Gym, </w:t>
      </w:r>
      <w:r w:rsidRPr="00D9273B">
        <w:rPr>
          <w:rFonts w:ascii="Otpima" w:eastAsia="Arial" w:hAnsi="Otpima" w:cs="Arial"/>
          <w:sz w:val="28"/>
          <w:szCs w:val="28"/>
          <w:lang w:val="en-US"/>
        </w:rPr>
        <w:t xml:space="preserve">Ski Room, </w:t>
      </w:r>
      <w:r w:rsidR="007076CA" w:rsidRPr="00D9273B">
        <w:rPr>
          <w:rFonts w:ascii="Otpima" w:eastAsia="Arial" w:hAnsi="Otpima" w:cs="Arial"/>
          <w:sz w:val="28"/>
          <w:szCs w:val="28"/>
          <w:lang w:val="en-US"/>
        </w:rPr>
        <w:t xml:space="preserve">and </w:t>
      </w:r>
      <w:r w:rsidRPr="00D9273B">
        <w:rPr>
          <w:rFonts w:ascii="Otpima" w:eastAsia="Arial" w:hAnsi="Otpima" w:cs="Arial"/>
          <w:sz w:val="28"/>
          <w:szCs w:val="28"/>
          <w:lang w:val="en-US"/>
        </w:rPr>
        <w:t xml:space="preserve">Bike Room. </w:t>
      </w:r>
      <w:r w:rsidR="007076CA" w:rsidRPr="00D9273B">
        <w:rPr>
          <w:rFonts w:ascii="Otpima" w:eastAsia="Arial" w:hAnsi="Otpima" w:cs="Arial"/>
          <w:sz w:val="28"/>
          <w:szCs w:val="28"/>
          <w:lang w:val="en-US"/>
        </w:rPr>
        <w:t>A</w:t>
      </w:r>
      <w:r w:rsidR="00260B24" w:rsidRPr="00D9273B">
        <w:rPr>
          <w:rFonts w:ascii="Otpima" w:eastAsia="Arial" w:hAnsi="Otpima" w:cs="Arial"/>
          <w:sz w:val="28"/>
          <w:szCs w:val="28"/>
          <w:lang w:val="en-US"/>
        </w:rPr>
        <w:t xml:space="preserve"> </w:t>
      </w:r>
      <w:r w:rsidRPr="00D9273B">
        <w:rPr>
          <w:rFonts w:ascii="Otpima" w:eastAsia="Arial" w:hAnsi="Otpima" w:cs="Arial"/>
          <w:sz w:val="28"/>
          <w:szCs w:val="28"/>
          <w:lang w:val="en-US"/>
        </w:rPr>
        <w:t>staff</w:t>
      </w:r>
      <w:r w:rsidR="007076CA" w:rsidRPr="00D9273B">
        <w:rPr>
          <w:rFonts w:ascii="Otpima" w:eastAsia="Arial" w:hAnsi="Otpima" w:cs="Arial"/>
          <w:sz w:val="28"/>
          <w:szCs w:val="28"/>
          <w:lang w:val="en-US"/>
        </w:rPr>
        <w:t xml:space="preserve"> is </w:t>
      </w:r>
      <w:r w:rsidRPr="00D9273B">
        <w:rPr>
          <w:rFonts w:ascii="Otpima" w:eastAsia="Arial" w:hAnsi="Otpima" w:cs="Arial"/>
          <w:sz w:val="28"/>
          <w:szCs w:val="28"/>
          <w:lang w:val="en-US"/>
        </w:rPr>
        <w:t xml:space="preserve">available </w:t>
      </w:r>
      <w:r w:rsidR="00260B24" w:rsidRPr="00D9273B">
        <w:rPr>
          <w:rFonts w:ascii="Otpima" w:eastAsia="Arial" w:hAnsi="Otpima" w:cs="Arial"/>
          <w:sz w:val="28"/>
          <w:szCs w:val="28"/>
          <w:lang w:val="en-US"/>
        </w:rPr>
        <w:t xml:space="preserve">inside </w:t>
      </w:r>
      <w:r w:rsidRPr="00D9273B">
        <w:rPr>
          <w:rFonts w:ascii="Otpima" w:eastAsia="Arial" w:hAnsi="Otpima" w:cs="Arial"/>
          <w:sz w:val="28"/>
          <w:szCs w:val="28"/>
          <w:lang w:val="en-US"/>
        </w:rPr>
        <w:t xml:space="preserve">to </w:t>
      </w:r>
      <w:r w:rsidR="00485D3F" w:rsidRPr="00D9273B">
        <w:rPr>
          <w:rFonts w:ascii="Otpima" w:eastAsia="Arial" w:hAnsi="Otpima" w:cs="Arial"/>
          <w:sz w:val="28"/>
          <w:szCs w:val="28"/>
          <w:lang w:val="en-US"/>
        </w:rPr>
        <w:t>guests</w:t>
      </w:r>
      <w:r w:rsidRPr="00D9273B">
        <w:rPr>
          <w:rFonts w:ascii="Otpima" w:eastAsia="Arial" w:hAnsi="Otpima" w:cs="Arial"/>
          <w:sz w:val="28"/>
          <w:szCs w:val="28"/>
          <w:lang w:val="en-US"/>
        </w:rPr>
        <w:t>.</w:t>
      </w:r>
    </w:p>
    <w:p w14:paraId="58962C50" w14:textId="77777777" w:rsidR="00D63DA0" w:rsidRPr="00D9273B" w:rsidRDefault="00D63DA0" w:rsidP="00E669E5">
      <w:pPr>
        <w:jc w:val="both"/>
        <w:rPr>
          <w:rFonts w:ascii="Otpima" w:eastAsia="Arial" w:hAnsi="Otpima" w:cs="Arial"/>
          <w:sz w:val="28"/>
          <w:szCs w:val="28"/>
          <w:lang w:val="en-US"/>
        </w:rPr>
      </w:pPr>
    </w:p>
    <w:p w14:paraId="1DD051BD" w14:textId="77777777" w:rsidR="00525C0E" w:rsidRPr="00D9273B" w:rsidRDefault="00525C0E" w:rsidP="00525C0E">
      <w:pPr>
        <w:jc w:val="both"/>
        <w:rPr>
          <w:rFonts w:ascii="Otpima" w:eastAsia="Arial" w:hAnsi="Otpima" w:cs="Arial"/>
          <w:b/>
          <w:bCs/>
          <w:sz w:val="28"/>
          <w:szCs w:val="28"/>
          <w:lang w:val="en-US"/>
        </w:rPr>
      </w:pPr>
      <w:r w:rsidRPr="00D9273B">
        <w:rPr>
          <w:rFonts w:ascii="Otpima" w:eastAsia="Arial" w:hAnsi="Otpima" w:cs="Arial"/>
          <w:b/>
          <w:bCs/>
          <w:sz w:val="28"/>
          <w:szCs w:val="28"/>
          <w:lang w:val="en-US"/>
        </w:rPr>
        <w:t>THE STRUCTURE OF THE VILLA</w:t>
      </w:r>
    </w:p>
    <w:p w14:paraId="5BDC7F20" w14:textId="77777777" w:rsidR="00525C0E" w:rsidRPr="00D9273B" w:rsidRDefault="00525C0E" w:rsidP="00525C0E">
      <w:pPr>
        <w:jc w:val="both"/>
        <w:rPr>
          <w:rFonts w:ascii="Otpima" w:eastAsia="Arial" w:hAnsi="Otpima" w:cs="Arial"/>
          <w:sz w:val="28"/>
          <w:szCs w:val="28"/>
          <w:lang w:val="en-US"/>
        </w:rPr>
      </w:pPr>
      <w:r w:rsidRPr="00D9273B">
        <w:rPr>
          <w:rFonts w:ascii="Otpima" w:eastAsia="Arial" w:hAnsi="Otpima" w:cs="Arial"/>
          <w:sz w:val="28"/>
          <w:szCs w:val="28"/>
          <w:lang w:val="en-US"/>
        </w:rPr>
        <w:t>The building extends over 1200 square meters on six levels including the basement, where the technical rooms are located. Seven double rooms have been created, as well as a larger living room and a more reserved one, a kitchen that can also be used by guests, a dining room and a buffet area.</w:t>
      </w:r>
    </w:p>
    <w:p w14:paraId="3505C2B2" w14:textId="21B7A149" w:rsidR="00525C0E" w:rsidRPr="00D9273B" w:rsidRDefault="00525C0E" w:rsidP="00525C0E">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w:t>
      </w:r>
      <w:r w:rsidRPr="00D9273B">
        <w:rPr>
          <w:rFonts w:ascii="Otpima" w:eastAsia="Arial" w:hAnsi="Otpima" w:cs="Arial"/>
          <w:b/>
          <w:bCs/>
          <w:sz w:val="28"/>
          <w:szCs w:val="28"/>
          <w:lang w:val="en-US"/>
        </w:rPr>
        <w:t xml:space="preserve">design concept by Architect </w:t>
      </w:r>
      <w:proofErr w:type="spellStart"/>
      <w:r w:rsidRPr="00D9273B">
        <w:rPr>
          <w:rFonts w:ascii="Otpima" w:eastAsia="Arial" w:hAnsi="Otpima" w:cs="Arial"/>
          <w:b/>
          <w:bCs/>
          <w:sz w:val="28"/>
          <w:szCs w:val="28"/>
          <w:lang w:val="en-US"/>
        </w:rPr>
        <w:t>Bettiol</w:t>
      </w:r>
      <w:proofErr w:type="spellEnd"/>
      <w:r w:rsidRPr="00D9273B">
        <w:rPr>
          <w:rFonts w:ascii="Otpima" w:eastAsia="Arial" w:hAnsi="Otpima" w:cs="Arial"/>
          <w:sz w:val="28"/>
          <w:szCs w:val="28"/>
          <w:lang w:val="en-US"/>
        </w:rPr>
        <w:t xml:space="preserve"> and h</w:t>
      </w:r>
      <w:r w:rsidR="005D65C4" w:rsidRPr="00D9273B">
        <w:rPr>
          <w:rFonts w:ascii="Otpima" w:eastAsia="Arial" w:hAnsi="Otpima" w:cs="Arial"/>
          <w:sz w:val="28"/>
          <w:szCs w:val="28"/>
          <w:lang w:val="en-US"/>
        </w:rPr>
        <w:t>er</w:t>
      </w:r>
      <w:r w:rsidRPr="00D9273B">
        <w:rPr>
          <w:rFonts w:ascii="Otpima" w:eastAsia="Arial" w:hAnsi="Otpima" w:cs="Arial"/>
          <w:sz w:val="28"/>
          <w:szCs w:val="28"/>
          <w:lang w:val="en-US"/>
        </w:rPr>
        <w:t xml:space="preserve"> team is based on the use of</w:t>
      </w:r>
      <w:r w:rsidRPr="00D9273B">
        <w:rPr>
          <w:rFonts w:ascii="Otpima" w:eastAsia="Arial" w:hAnsi="Otpima" w:cs="Arial"/>
          <w:b/>
          <w:bCs/>
          <w:sz w:val="28"/>
          <w:szCs w:val="28"/>
          <w:lang w:val="en-US"/>
        </w:rPr>
        <w:t xml:space="preserve"> stone</w:t>
      </w:r>
      <w:r w:rsidRPr="00D9273B">
        <w:rPr>
          <w:rFonts w:ascii="Otpima" w:eastAsia="Arial" w:hAnsi="Otpima" w:cs="Arial"/>
          <w:sz w:val="28"/>
          <w:szCs w:val="28"/>
          <w:lang w:val="en-US"/>
        </w:rPr>
        <w:t xml:space="preserve"> and exposed </w:t>
      </w:r>
      <w:r w:rsidRPr="00D9273B">
        <w:rPr>
          <w:rFonts w:ascii="Otpima" w:eastAsia="Arial" w:hAnsi="Otpima" w:cs="Arial"/>
          <w:b/>
          <w:bCs/>
          <w:sz w:val="28"/>
          <w:szCs w:val="28"/>
          <w:lang w:val="en-US"/>
        </w:rPr>
        <w:t>wood</w:t>
      </w:r>
      <w:r w:rsidRPr="00D9273B">
        <w:rPr>
          <w:rFonts w:ascii="Otpima" w:eastAsia="Arial" w:hAnsi="Otpima" w:cs="Arial"/>
          <w:sz w:val="28"/>
          <w:szCs w:val="28"/>
          <w:lang w:val="en-US"/>
        </w:rPr>
        <w:t xml:space="preserve"> as </w:t>
      </w:r>
      <w:r w:rsidR="00A11DCE" w:rsidRPr="00D9273B">
        <w:rPr>
          <w:rFonts w:ascii="Otpima" w:eastAsia="Arial" w:hAnsi="Otpima" w:cs="Arial"/>
          <w:sz w:val="28"/>
          <w:szCs w:val="28"/>
          <w:lang w:val="en-US"/>
        </w:rPr>
        <w:t>a</w:t>
      </w:r>
      <w:r w:rsidRPr="00D9273B">
        <w:rPr>
          <w:rFonts w:ascii="Otpima" w:eastAsia="Arial" w:hAnsi="Otpima" w:cs="Arial"/>
          <w:sz w:val="28"/>
          <w:szCs w:val="28"/>
          <w:lang w:val="en-US"/>
        </w:rPr>
        <w:t xml:space="preserve"> tradition in the mountains, but at the same time combining rustic, old </w:t>
      </w:r>
      <w:proofErr w:type="gramStart"/>
      <w:r w:rsidRPr="00D9273B">
        <w:rPr>
          <w:rFonts w:ascii="Otpima" w:eastAsia="Arial" w:hAnsi="Otpima" w:cs="Arial"/>
          <w:sz w:val="28"/>
          <w:szCs w:val="28"/>
          <w:lang w:val="en-US"/>
        </w:rPr>
        <w:t>wood</w:t>
      </w:r>
      <w:proofErr w:type="gramEnd"/>
      <w:r w:rsidRPr="00D9273B">
        <w:rPr>
          <w:rFonts w:ascii="Otpima" w:eastAsia="Arial" w:hAnsi="Otpima" w:cs="Arial"/>
          <w:sz w:val="28"/>
          <w:szCs w:val="28"/>
          <w:lang w:val="en-US"/>
        </w:rPr>
        <w:t xml:space="preserve"> and stone, with rich and modern materials. like velvets and</w:t>
      </w:r>
      <w:r w:rsidRPr="00D9273B">
        <w:rPr>
          <w:rFonts w:ascii="Otpima" w:eastAsia="Arial" w:hAnsi="Otpima" w:cs="Arial"/>
          <w:b/>
          <w:bCs/>
          <w:sz w:val="28"/>
          <w:szCs w:val="28"/>
          <w:lang w:val="en-US"/>
        </w:rPr>
        <w:t xml:space="preserve"> crystals</w:t>
      </w:r>
      <w:r w:rsidRPr="00D9273B">
        <w:rPr>
          <w:rFonts w:ascii="Otpima" w:eastAsia="Arial" w:hAnsi="Otpima" w:cs="Arial"/>
          <w:sz w:val="28"/>
          <w:szCs w:val="28"/>
          <w:lang w:val="en-US"/>
        </w:rPr>
        <w:t xml:space="preserve">. This </w:t>
      </w:r>
      <w:r w:rsidRPr="00D9273B">
        <w:rPr>
          <w:rFonts w:ascii="Otpima" w:eastAsia="Arial" w:hAnsi="Otpima" w:cs="Arial"/>
          <w:b/>
          <w:bCs/>
          <w:sz w:val="28"/>
          <w:szCs w:val="28"/>
          <w:lang w:val="en-US"/>
        </w:rPr>
        <w:t>modern c</w:t>
      </w:r>
      <w:r w:rsidR="005D65C4" w:rsidRPr="00D9273B">
        <w:rPr>
          <w:rFonts w:ascii="Otpima" w:eastAsia="Arial" w:hAnsi="Otpima" w:cs="Arial"/>
          <w:b/>
          <w:bCs/>
          <w:sz w:val="28"/>
          <w:szCs w:val="28"/>
          <w:lang w:val="en-US"/>
        </w:rPr>
        <w:t>ombination</w:t>
      </w:r>
      <w:r w:rsidRPr="00D9273B">
        <w:rPr>
          <w:rFonts w:ascii="Otpima" w:eastAsia="Arial" w:hAnsi="Otpima" w:cs="Arial"/>
          <w:sz w:val="28"/>
          <w:szCs w:val="28"/>
          <w:lang w:val="en-US"/>
        </w:rPr>
        <w:t xml:space="preserve"> is complemented by a n</w:t>
      </w:r>
      <w:r w:rsidRPr="00D9273B">
        <w:rPr>
          <w:rFonts w:ascii="Otpima" w:eastAsia="Arial" w:hAnsi="Otpima" w:cs="Arial"/>
          <w:b/>
          <w:bCs/>
          <w:sz w:val="28"/>
          <w:szCs w:val="28"/>
          <w:lang w:val="en-US"/>
        </w:rPr>
        <w:t>eoclassical</w:t>
      </w:r>
      <w:r w:rsidRPr="00D9273B">
        <w:rPr>
          <w:rFonts w:ascii="Otpima" w:eastAsia="Arial" w:hAnsi="Otpima" w:cs="Arial"/>
          <w:sz w:val="28"/>
          <w:szCs w:val="28"/>
          <w:lang w:val="en-US"/>
        </w:rPr>
        <w:t xml:space="preserve"> touch. The Harrison family loves the notes of Italian Neoclassicism and wanted to recall them with decorations and </w:t>
      </w:r>
      <w:r w:rsidR="00A11DCE" w:rsidRPr="00D9273B">
        <w:rPr>
          <w:rFonts w:ascii="Otpima" w:eastAsia="Arial" w:hAnsi="Otpima" w:cs="Arial"/>
          <w:sz w:val="28"/>
          <w:szCs w:val="28"/>
          <w:lang w:val="en-US"/>
        </w:rPr>
        <w:t>elements</w:t>
      </w:r>
      <w:r w:rsidRPr="00D9273B">
        <w:rPr>
          <w:rFonts w:ascii="Otpima" w:eastAsia="Arial" w:hAnsi="Otpima" w:cs="Arial"/>
          <w:sz w:val="28"/>
          <w:szCs w:val="28"/>
          <w:lang w:val="en-US"/>
        </w:rPr>
        <w:t xml:space="preserve"> inside the</w:t>
      </w:r>
      <w:r w:rsidR="005D65C4" w:rsidRPr="00D9273B">
        <w:rPr>
          <w:rFonts w:ascii="Otpima" w:eastAsia="Arial" w:hAnsi="Otpima" w:cs="Arial"/>
          <w:sz w:val="28"/>
          <w:szCs w:val="28"/>
          <w:lang w:val="en-US"/>
        </w:rPr>
        <w:t>ir</w:t>
      </w:r>
      <w:r w:rsidRPr="00D9273B">
        <w:rPr>
          <w:rFonts w:ascii="Otpima" w:eastAsia="Arial" w:hAnsi="Otpima" w:cs="Arial"/>
          <w:sz w:val="28"/>
          <w:szCs w:val="28"/>
          <w:lang w:val="en-US"/>
        </w:rPr>
        <w:t xml:space="preserve"> chalet. </w:t>
      </w:r>
      <w:r w:rsidR="007568D3" w:rsidRPr="00D9273B">
        <w:rPr>
          <w:rFonts w:ascii="Otpima" w:eastAsia="Arial" w:hAnsi="Otpima" w:cs="Arial"/>
          <w:sz w:val="28"/>
          <w:szCs w:val="28"/>
          <w:lang w:val="en-US"/>
        </w:rPr>
        <w:t xml:space="preserve">The central atrium, </w:t>
      </w:r>
      <w:r w:rsidRPr="00D9273B">
        <w:rPr>
          <w:rFonts w:ascii="Otpima" w:eastAsia="Arial" w:hAnsi="Otpima" w:cs="Arial"/>
          <w:sz w:val="28"/>
          <w:szCs w:val="28"/>
          <w:lang w:val="en-US"/>
        </w:rPr>
        <w:t xml:space="preserve">where the elevator shaft opens, </w:t>
      </w:r>
      <w:r w:rsidR="007568D3" w:rsidRPr="00D9273B">
        <w:rPr>
          <w:rFonts w:ascii="Otpima" w:eastAsia="Arial" w:hAnsi="Otpima" w:cs="Arial"/>
          <w:sz w:val="28"/>
          <w:szCs w:val="28"/>
          <w:lang w:val="en-US"/>
        </w:rPr>
        <w:t xml:space="preserve">features </w:t>
      </w:r>
      <w:r w:rsidRPr="00D9273B">
        <w:rPr>
          <w:rFonts w:ascii="Otpima" w:eastAsia="Arial" w:hAnsi="Otpima" w:cs="Arial"/>
          <w:sz w:val="28"/>
          <w:szCs w:val="28"/>
          <w:lang w:val="en-US"/>
        </w:rPr>
        <w:t xml:space="preserve">a parapet in metal and brass with neoclassical motifs, while in the common areas the large wooden frames </w:t>
      </w:r>
      <w:r w:rsidR="007568D3" w:rsidRPr="00D9273B">
        <w:rPr>
          <w:rFonts w:ascii="Otpima" w:eastAsia="Arial" w:hAnsi="Otpima" w:cs="Arial"/>
          <w:sz w:val="28"/>
          <w:szCs w:val="28"/>
          <w:lang w:val="en-US"/>
        </w:rPr>
        <w:t>outlining</w:t>
      </w:r>
      <w:r w:rsidRPr="00D9273B">
        <w:rPr>
          <w:rFonts w:ascii="Otpima" w:eastAsia="Arial" w:hAnsi="Otpima" w:cs="Arial"/>
          <w:sz w:val="28"/>
          <w:szCs w:val="28"/>
          <w:lang w:val="en-US"/>
        </w:rPr>
        <w:t xml:space="preserve"> the walls combine with the stuccoes and plaster decorations recall</w:t>
      </w:r>
      <w:r w:rsidR="0033735F" w:rsidRPr="00D9273B">
        <w:rPr>
          <w:rFonts w:ascii="Otpima" w:eastAsia="Arial" w:hAnsi="Otpima" w:cs="Arial"/>
          <w:sz w:val="28"/>
          <w:szCs w:val="28"/>
          <w:lang w:val="en-US"/>
        </w:rPr>
        <w:t>ing</w:t>
      </w:r>
      <w:r w:rsidRPr="00D9273B">
        <w:rPr>
          <w:rFonts w:ascii="Otpima" w:eastAsia="Arial" w:hAnsi="Otpima" w:cs="Arial"/>
          <w:sz w:val="28"/>
          <w:szCs w:val="28"/>
          <w:lang w:val="en-US"/>
        </w:rPr>
        <w:t xml:space="preserve"> the taste and aesthetics of classicism.</w:t>
      </w:r>
    </w:p>
    <w:p w14:paraId="142EE1E4" w14:textId="1F420E6D" w:rsidR="00D63DA0" w:rsidRPr="00D9273B" w:rsidRDefault="00C7090A" w:rsidP="00525C0E">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stone </w:t>
      </w:r>
      <w:r w:rsidR="00525C0E" w:rsidRPr="00D9273B">
        <w:rPr>
          <w:rFonts w:ascii="Otpima" w:eastAsia="Arial" w:hAnsi="Otpima" w:cs="Arial"/>
          <w:sz w:val="28"/>
          <w:szCs w:val="28"/>
          <w:lang w:val="en-US"/>
        </w:rPr>
        <w:t>originally used in the construction of the villa in</w:t>
      </w:r>
      <w:r w:rsidRPr="00D9273B">
        <w:rPr>
          <w:rFonts w:ascii="Otpima" w:eastAsia="Arial" w:hAnsi="Otpima" w:cs="Arial"/>
          <w:sz w:val="28"/>
          <w:szCs w:val="28"/>
          <w:lang w:val="en-US"/>
        </w:rPr>
        <w:t xml:space="preserve"> the 1930s could be partially reused and</w:t>
      </w:r>
      <w:r w:rsidR="00525C0E" w:rsidRPr="00D9273B">
        <w:rPr>
          <w:rFonts w:ascii="Otpima" w:eastAsia="Arial" w:hAnsi="Otpima" w:cs="Arial"/>
          <w:sz w:val="28"/>
          <w:szCs w:val="28"/>
          <w:lang w:val="en-US"/>
        </w:rPr>
        <w:t xml:space="preserve"> integrat</w:t>
      </w:r>
      <w:r w:rsidRPr="00D9273B">
        <w:rPr>
          <w:rFonts w:ascii="Otpima" w:eastAsia="Arial" w:hAnsi="Otpima" w:cs="Arial"/>
          <w:sz w:val="28"/>
          <w:szCs w:val="28"/>
          <w:lang w:val="en-US"/>
        </w:rPr>
        <w:t xml:space="preserve">ed </w:t>
      </w:r>
      <w:r w:rsidR="00525C0E" w:rsidRPr="00D9273B">
        <w:rPr>
          <w:rFonts w:ascii="Otpima" w:eastAsia="Arial" w:hAnsi="Otpima" w:cs="Arial"/>
          <w:sz w:val="28"/>
          <w:szCs w:val="28"/>
          <w:lang w:val="en-US"/>
        </w:rPr>
        <w:t>with local stone for the external fa</w:t>
      </w:r>
      <w:r w:rsidRPr="00D9273B">
        <w:rPr>
          <w:rFonts w:ascii="Otpima" w:eastAsia="Arial" w:hAnsi="Otpima" w:cs="Arial"/>
          <w:sz w:val="28"/>
          <w:szCs w:val="28"/>
          <w:lang w:val="en-US"/>
        </w:rPr>
        <w:t>ç</w:t>
      </w:r>
      <w:r w:rsidR="00525C0E" w:rsidRPr="00D9273B">
        <w:rPr>
          <w:rFonts w:ascii="Otpima" w:eastAsia="Arial" w:hAnsi="Otpima" w:cs="Arial"/>
          <w:sz w:val="28"/>
          <w:szCs w:val="28"/>
          <w:lang w:val="en-US"/>
        </w:rPr>
        <w:t>ade, everything was laid dry, with</w:t>
      </w:r>
      <w:r w:rsidRPr="00D9273B">
        <w:rPr>
          <w:rFonts w:ascii="Otpima" w:eastAsia="Arial" w:hAnsi="Otpima" w:cs="Arial"/>
          <w:sz w:val="28"/>
          <w:szCs w:val="28"/>
          <w:lang w:val="en-US"/>
        </w:rPr>
        <w:t xml:space="preserve"> no </w:t>
      </w:r>
      <w:r w:rsidR="00525C0E" w:rsidRPr="00D9273B">
        <w:rPr>
          <w:rFonts w:ascii="Otpima" w:eastAsia="Arial" w:hAnsi="Otpima" w:cs="Arial"/>
          <w:sz w:val="28"/>
          <w:szCs w:val="28"/>
          <w:lang w:val="en-US"/>
        </w:rPr>
        <w:t>joints</w:t>
      </w:r>
      <w:r w:rsidRPr="00D9273B">
        <w:rPr>
          <w:rFonts w:ascii="Otpima" w:eastAsia="Arial" w:hAnsi="Otpima" w:cs="Arial"/>
          <w:sz w:val="28"/>
          <w:szCs w:val="28"/>
          <w:lang w:val="en-US"/>
        </w:rPr>
        <w:t xml:space="preserve"> in sight, thus giving additional </w:t>
      </w:r>
      <w:r w:rsidR="00525C0E" w:rsidRPr="00D9273B">
        <w:rPr>
          <w:rFonts w:ascii="Otpima" w:eastAsia="Arial" w:hAnsi="Otpima" w:cs="Arial"/>
          <w:sz w:val="28"/>
          <w:szCs w:val="28"/>
          <w:lang w:val="en-US"/>
        </w:rPr>
        <w:t>value to the construction.</w:t>
      </w:r>
    </w:p>
    <w:p w14:paraId="73F04113" w14:textId="77777777" w:rsidR="005659AA" w:rsidRPr="00D9273B" w:rsidRDefault="005659AA" w:rsidP="00525C0E">
      <w:pPr>
        <w:jc w:val="both"/>
        <w:rPr>
          <w:rFonts w:ascii="Otpima" w:eastAsia="Arial" w:hAnsi="Otpima" w:cs="Arial"/>
          <w:sz w:val="28"/>
          <w:szCs w:val="28"/>
          <w:lang w:val="en-US"/>
        </w:rPr>
      </w:pPr>
    </w:p>
    <w:p w14:paraId="5BAE4854" w14:textId="77777777" w:rsidR="005659AA" w:rsidRPr="00D9273B" w:rsidRDefault="005659AA" w:rsidP="005659AA">
      <w:pPr>
        <w:jc w:val="both"/>
        <w:rPr>
          <w:rFonts w:ascii="Otpima" w:eastAsia="Arial" w:hAnsi="Otpima" w:cs="Arial"/>
          <w:b/>
          <w:bCs/>
          <w:sz w:val="28"/>
          <w:szCs w:val="28"/>
          <w:lang w:val="en-US"/>
        </w:rPr>
      </w:pPr>
      <w:r w:rsidRPr="00D9273B">
        <w:rPr>
          <w:rFonts w:ascii="Otpima" w:eastAsia="Arial" w:hAnsi="Otpima" w:cs="Arial"/>
          <w:b/>
          <w:bCs/>
          <w:sz w:val="28"/>
          <w:szCs w:val="28"/>
          <w:lang w:val="en-US"/>
        </w:rPr>
        <w:lastRenderedPageBreak/>
        <w:t>THE ROOMS AND THE COMMON AREAS</w:t>
      </w:r>
    </w:p>
    <w:p w14:paraId="4819AEAF" w14:textId="1890C8AC" w:rsidR="005659AA" w:rsidRPr="00D9273B" w:rsidRDefault="005659AA" w:rsidP="005659AA">
      <w:pPr>
        <w:jc w:val="both"/>
        <w:rPr>
          <w:rFonts w:ascii="Otpima" w:eastAsia="Arial" w:hAnsi="Otpima" w:cs="Arial"/>
          <w:sz w:val="28"/>
          <w:szCs w:val="28"/>
          <w:lang w:val="en-US"/>
        </w:rPr>
      </w:pPr>
      <w:r w:rsidRPr="00D9273B">
        <w:rPr>
          <w:rFonts w:ascii="Otpima" w:eastAsia="Arial" w:hAnsi="Otpima" w:cs="Arial"/>
          <w:sz w:val="28"/>
          <w:szCs w:val="28"/>
          <w:lang w:val="en-US"/>
        </w:rPr>
        <w:t>The</w:t>
      </w:r>
      <w:r w:rsidR="0091636F" w:rsidRPr="00D9273B">
        <w:rPr>
          <w:rFonts w:ascii="Otpima" w:eastAsia="Arial" w:hAnsi="Otpima" w:cs="Arial"/>
          <w:sz w:val="28"/>
          <w:szCs w:val="28"/>
          <w:lang w:val="en-US"/>
        </w:rPr>
        <w:t>re</w:t>
      </w:r>
      <w:r w:rsidRPr="00D9273B">
        <w:rPr>
          <w:rFonts w:ascii="Otpima" w:eastAsia="Arial" w:hAnsi="Otpima" w:cs="Arial"/>
          <w:sz w:val="28"/>
          <w:szCs w:val="28"/>
          <w:lang w:val="en-US"/>
        </w:rPr>
        <w:t xml:space="preserve"> are two </w:t>
      </w:r>
      <w:r w:rsidRPr="00D9273B">
        <w:rPr>
          <w:rFonts w:ascii="Otpima" w:eastAsia="Arial" w:hAnsi="Otpima" w:cs="Arial"/>
          <w:b/>
          <w:bCs/>
          <w:sz w:val="28"/>
          <w:szCs w:val="28"/>
          <w:lang w:val="en-US"/>
        </w:rPr>
        <w:t>Master</w:t>
      </w:r>
      <w:r w:rsidR="00A16F80" w:rsidRPr="00D9273B">
        <w:rPr>
          <w:rFonts w:ascii="Otpima" w:eastAsia="Arial" w:hAnsi="Otpima" w:cs="Arial"/>
          <w:b/>
          <w:bCs/>
          <w:sz w:val="28"/>
          <w:szCs w:val="28"/>
          <w:lang w:val="en-US"/>
        </w:rPr>
        <w:t xml:space="preserve"> </w:t>
      </w:r>
      <w:proofErr w:type="spellStart"/>
      <w:r w:rsidR="00A16F80" w:rsidRPr="00D9273B">
        <w:rPr>
          <w:rFonts w:ascii="Otpima" w:eastAsia="Arial" w:hAnsi="Otpima" w:cs="Arial"/>
          <w:b/>
          <w:bCs/>
          <w:sz w:val="28"/>
          <w:szCs w:val="28"/>
          <w:lang w:val="en-US"/>
        </w:rPr>
        <w:t>En</w:t>
      </w:r>
      <w:proofErr w:type="spellEnd"/>
      <w:r w:rsidR="00A16F80" w:rsidRPr="00D9273B">
        <w:rPr>
          <w:rFonts w:ascii="Otpima" w:eastAsia="Arial" w:hAnsi="Otpima" w:cs="Arial"/>
          <w:b/>
          <w:bCs/>
          <w:sz w:val="28"/>
          <w:szCs w:val="28"/>
          <w:lang w:val="en-US"/>
        </w:rPr>
        <w:t xml:space="preserve">-Suite </w:t>
      </w:r>
      <w:r w:rsidRPr="00D9273B">
        <w:rPr>
          <w:rFonts w:ascii="Otpima" w:eastAsia="Arial" w:hAnsi="Otpima" w:cs="Arial"/>
          <w:b/>
          <w:bCs/>
          <w:sz w:val="28"/>
          <w:szCs w:val="28"/>
          <w:lang w:val="en-US"/>
        </w:rPr>
        <w:t>Bedrooms</w:t>
      </w:r>
      <w:r w:rsidRPr="00D9273B">
        <w:rPr>
          <w:rFonts w:ascii="Otpima" w:eastAsia="Arial" w:hAnsi="Otpima" w:cs="Arial"/>
          <w:sz w:val="28"/>
          <w:szCs w:val="28"/>
          <w:lang w:val="en-US"/>
        </w:rPr>
        <w:t xml:space="preserve"> on the second floor on either side of the elevator shaft and a </w:t>
      </w:r>
      <w:r w:rsidRPr="00D9273B">
        <w:rPr>
          <w:rFonts w:ascii="Otpima" w:eastAsia="Arial" w:hAnsi="Otpima" w:cs="Arial"/>
          <w:b/>
          <w:bCs/>
          <w:sz w:val="28"/>
          <w:szCs w:val="28"/>
          <w:lang w:val="en-US"/>
        </w:rPr>
        <w:t>King Suite</w:t>
      </w:r>
      <w:r w:rsidRPr="00D9273B">
        <w:rPr>
          <w:rFonts w:ascii="Otpima" w:eastAsia="Arial" w:hAnsi="Otpima" w:cs="Arial"/>
          <w:sz w:val="28"/>
          <w:szCs w:val="28"/>
          <w:lang w:val="en-US"/>
        </w:rPr>
        <w:t xml:space="preserve"> on the top floor. All bedrooms have </w:t>
      </w:r>
      <w:proofErr w:type="spellStart"/>
      <w:r w:rsidRPr="00D9273B">
        <w:rPr>
          <w:rFonts w:ascii="Otpima" w:eastAsia="Arial" w:hAnsi="Otpima" w:cs="Arial"/>
          <w:sz w:val="28"/>
          <w:szCs w:val="28"/>
          <w:lang w:val="en-US"/>
        </w:rPr>
        <w:t>kingsize</w:t>
      </w:r>
      <w:proofErr w:type="spellEnd"/>
      <w:r w:rsidRPr="00D9273B">
        <w:rPr>
          <w:rFonts w:ascii="Otpima" w:eastAsia="Arial" w:hAnsi="Otpima" w:cs="Arial"/>
          <w:sz w:val="28"/>
          <w:szCs w:val="28"/>
          <w:lang w:val="en-US"/>
        </w:rPr>
        <w:t xml:space="preserve"> beds. At the entrance to the Master Bedrooms there are walk-in closets that directly overlook the bathroom, designed as an open space, except for the bathroom. A peculiar</w:t>
      </w:r>
      <w:r w:rsidR="0091636F" w:rsidRPr="00D9273B">
        <w:rPr>
          <w:rFonts w:ascii="Otpima" w:eastAsia="Arial" w:hAnsi="Otpima" w:cs="Arial"/>
          <w:sz w:val="28"/>
          <w:szCs w:val="28"/>
          <w:lang w:val="en-US"/>
        </w:rPr>
        <w:t xml:space="preserve"> feature</w:t>
      </w:r>
      <w:r w:rsidRPr="00D9273B">
        <w:rPr>
          <w:rFonts w:ascii="Otpima" w:eastAsia="Arial" w:hAnsi="Otpima" w:cs="Arial"/>
          <w:sz w:val="28"/>
          <w:szCs w:val="28"/>
          <w:lang w:val="en-US"/>
        </w:rPr>
        <w:t xml:space="preserve"> of the chalet is </w:t>
      </w:r>
      <w:r w:rsidR="0091636F" w:rsidRPr="00D9273B">
        <w:rPr>
          <w:rFonts w:ascii="Otpima" w:eastAsia="Arial" w:hAnsi="Otpima" w:cs="Arial"/>
          <w:sz w:val="28"/>
          <w:szCs w:val="28"/>
          <w:lang w:val="en-US"/>
        </w:rPr>
        <w:t xml:space="preserve">that all </w:t>
      </w:r>
      <w:r w:rsidRPr="00D9273B">
        <w:rPr>
          <w:rFonts w:ascii="Otpima" w:eastAsia="Arial" w:hAnsi="Otpima" w:cs="Arial"/>
          <w:sz w:val="28"/>
          <w:szCs w:val="28"/>
          <w:lang w:val="en-US"/>
        </w:rPr>
        <w:t xml:space="preserve">bathrooms in the bedrooms are north-facing with a view of the Matterhorn and offer the opportunity to relax in the tub looking at the mountain top. The </w:t>
      </w:r>
      <w:r w:rsidR="00A16F80" w:rsidRPr="00D9273B">
        <w:rPr>
          <w:rFonts w:ascii="Otpima" w:eastAsia="Arial" w:hAnsi="Otpima" w:cs="Arial"/>
          <w:sz w:val="28"/>
          <w:szCs w:val="28"/>
          <w:lang w:val="en-US"/>
        </w:rPr>
        <w:t>bedr</w:t>
      </w:r>
      <w:r w:rsidRPr="00D9273B">
        <w:rPr>
          <w:rFonts w:ascii="Otpima" w:eastAsia="Arial" w:hAnsi="Otpima" w:cs="Arial"/>
          <w:sz w:val="28"/>
          <w:szCs w:val="28"/>
          <w:lang w:val="en-US"/>
        </w:rPr>
        <w:t xml:space="preserve">ooms, on the other hand, are all facing the valley, </w:t>
      </w:r>
      <w:r w:rsidR="0091636F" w:rsidRPr="00D9273B">
        <w:rPr>
          <w:rFonts w:ascii="Otpima" w:eastAsia="Arial" w:hAnsi="Otpima" w:cs="Arial"/>
          <w:sz w:val="28"/>
          <w:szCs w:val="28"/>
          <w:lang w:val="en-US"/>
        </w:rPr>
        <w:t>thus allowing</w:t>
      </w:r>
      <w:r w:rsidRPr="00D9273B">
        <w:rPr>
          <w:rFonts w:ascii="Otpima" w:eastAsia="Arial" w:hAnsi="Otpima" w:cs="Arial"/>
          <w:sz w:val="28"/>
          <w:szCs w:val="28"/>
          <w:lang w:val="en-US"/>
        </w:rPr>
        <w:t xml:space="preserve"> to open the curtains in the morning towards the sun.</w:t>
      </w:r>
    </w:p>
    <w:p w14:paraId="1C4F4632" w14:textId="2D448E16" w:rsidR="005659AA" w:rsidRPr="00D9273B" w:rsidRDefault="0054186B" w:rsidP="005659AA">
      <w:pPr>
        <w:jc w:val="both"/>
        <w:rPr>
          <w:rFonts w:ascii="Otpima" w:eastAsia="Arial" w:hAnsi="Otpima" w:cs="Arial"/>
          <w:sz w:val="28"/>
          <w:szCs w:val="28"/>
          <w:lang w:val="en-US"/>
        </w:rPr>
      </w:pPr>
      <w:r w:rsidRPr="00D9273B">
        <w:rPr>
          <w:rFonts w:ascii="Otpima" w:eastAsia="Arial" w:hAnsi="Otpima" w:cs="Arial"/>
          <w:sz w:val="28"/>
          <w:szCs w:val="28"/>
          <w:lang w:val="en-US"/>
        </w:rPr>
        <w:t>Leather and velvet</w:t>
      </w:r>
      <w:r w:rsidR="005659AA" w:rsidRPr="00D9273B">
        <w:rPr>
          <w:rFonts w:ascii="Otpima" w:eastAsia="Arial" w:hAnsi="Otpima" w:cs="Arial"/>
          <w:sz w:val="28"/>
          <w:szCs w:val="28"/>
          <w:lang w:val="en-US"/>
        </w:rPr>
        <w:t xml:space="preserve"> were </w:t>
      </w:r>
      <w:r w:rsidR="00A356B9" w:rsidRPr="00D9273B">
        <w:rPr>
          <w:rFonts w:ascii="Otpima" w:eastAsia="Arial" w:hAnsi="Otpima" w:cs="Arial"/>
          <w:sz w:val="28"/>
          <w:szCs w:val="28"/>
          <w:lang w:val="en-US"/>
        </w:rPr>
        <w:t>chosen</w:t>
      </w:r>
      <w:r w:rsidR="005659AA" w:rsidRPr="00D9273B">
        <w:rPr>
          <w:rFonts w:ascii="Otpima" w:eastAsia="Arial" w:hAnsi="Otpima" w:cs="Arial"/>
          <w:sz w:val="28"/>
          <w:szCs w:val="28"/>
          <w:lang w:val="en-US"/>
        </w:rPr>
        <w:t xml:space="preserve"> </w:t>
      </w:r>
      <w:r w:rsidR="00A356B9" w:rsidRPr="00D9273B">
        <w:rPr>
          <w:rFonts w:ascii="Otpima" w:eastAsia="Arial" w:hAnsi="Otpima" w:cs="Arial"/>
          <w:sz w:val="28"/>
          <w:szCs w:val="28"/>
          <w:lang w:val="en-US"/>
        </w:rPr>
        <w:t>alongside</w:t>
      </w:r>
      <w:r w:rsidR="005659AA" w:rsidRPr="00D9273B">
        <w:rPr>
          <w:rFonts w:ascii="Otpima" w:eastAsia="Arial" w:hAnsi="Otpima" w:cs="Arial"/>
          <w:sz w:val="28"/>
          <w:szCs w:val="28"/>
          <w:lang w:val="en-US"/>
        </w:rPr>
        <w:t xml:space="preserve"> a canopy effect</w:t>
      </w:r>
      <w:r w:rsidR="00A356B9" w:rsidRPr="00D9273B">
        <w:rPr>
          <w:rFonts w:ascii="Otpima" w:eastAsia="Arial" w:hAnsi="Otpima" w:cs="Arial"/>
          <w:sz w:val="28"/>
          <w:szCs w:val="28"/>
          <w:lang w:val="en-US"/>
        </w:rPr>
        <w:t xml:space="preserve"> for beds</w:t>
      </w:r>
      <w:r w:rsidR="005659AA" w:rsidRPr="00D9273B">
        <w:rPr>
          <w:rFonts w:ascii="Otpima" w:eastAsia="Arial" w:hAnsi="Otpima" w:cs="Arial"/>
          <w:sz w:val="28"/>
          <w:szCs w:val="28"/>
          <w:lang w:val="en-US"/>
        </w:rPr>
        <w:t>, lightened with carved leathers in the wooden frames of the furniture. The King Suite on the top floor, furnished in the same way as the two Master Bedrooms but with more generous s</w:t>
      </w:r>
      <w:r w:rsidR="00392632" w:rsidRPr="00D9273B">
        <w:rPr>
          <w:rFonts w:ascii="Otpima" w:eastAsia="Arial" w:hAnsi="Otpima" w:cs="Arial"/>
          <w:sz w:val="28"/>
          <w:szCs w:val="28"/>
          <w:lang w:val="en-US"/>
        </w:rPr>
        <w:t>paces</w:t>
      </w:r>
      <w:r w:rsidR="005659AA" w:rsidRPr="00D9273B">
        <w:rPr>
          <w:rFonts w:ascii="Otpima" w:eastAsia="Arial" w:hAnsi="Otpima" w:cs="Arial"/>
          <w:sz w:val="28"/>
          <w:szCs w:val="28"/>
          <w:lang w:val="en-US"/>
        </w:rPr>
        <w:t xml:space="preserve">, has a small </w:t>
      </w:r>
      <w:r w:rsidR="00A356B9" w:rsidRPr="00D9273B">
        <w:rPr>
          <w:rFonts w:ascii="Otpima" w:eastAsia="Arial" w:hAnsi="Otpima" w:cs="Arial"/>
          <w:sz w:val="28"/>
          <w:szCs w:val="28"/>
          <w:lang w:val="en-US"/>
        </w:rPr>
        <w:t>additional</w:t>
      </w:r>
      <w:r w:rsidR="005659AA" w:rsidRPr="00D9273B">
        <w:rPr>
          <w:rFonts w:ascii="Otpima" w:eastAsia="Arial" w:hAnsi="Otpima" w:cs="Arial"/>
          <w:sz w:val="28"/>
          <w:szCs w:val="28"/>
          <w:lang w:val="en-US"/>
        </w:rPr>
        <w:t xml:space="preserve"> room for children.</w:t>
      </w:r>
    </w:p>
    <w:p w14:paraId="28449EBE" w14:textId="0327117F" w:rsidR="005659AA" w:rsidRPr="00D9273B" w:rsidRDefault="0054186B"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In the middle floor, </w:t>
      </w:r>
      <w:r w:rsidR="005659AA" w:rsidRPr="00D9273B">
        <w:rPr>
          <w:rFonts w:ascii="Otpima" w:eastAsia="Arial" w:hAnsi="Otpima" w:cs="Arial"/>
          <w:sz w:val="28"/>
          <w:szCs w:val="28"/>
          <w:lang w:val="en-US"/>
        </w:rPr>
        <w:t>four double bedrooms w</w:t>
      </w:r>
      <w:r w:rsidRPr="00D9273B">
        <w:rPr>
          <w:rFonts w:ascii="Otpima" w:eastAsia="Arial" w:hAnsi="Otpima" w:cs="Arial"/>
          <w:sz w:val="28"/>
          <w:szCs w:val="28"/>
          <w:lang w:val="en-US"/>
        </w:rPr>
        <w:t>ith shower and private bathroom are</w:t>
      </w:r>
      <w:r w:rsidR="005659AA" w:rsidRPr="00D9273B">
        <w:rPr>
          <w:rFonts w:ascii="Otpima" w:eastAsia="Arial" w:hAnsi="Otpima" w:cs="Arial"/>
          <w:sz w:val="28"/>
          <w:szCs w:val="28"/>
          <w:lang w:val="en-US"/>
        </w:rPr>
        <w:t xml:space="preserve"> all equipped with a small walk-in closet. </w:t>
      </w:r>
      <w:r w:rsidRPr="00D9273B">
        <w:rPr>
          <w:rFonts w:ascii="Otpima" w:eastAsia="Arial" w:hAnsi="Otpima" w:cs="Arial"/>
          <w:sz w:val="28"/>
          <w:szCs w:val="28"/>
          <w:lang w:val="en-US"/>
        </w:rPr>
        <w:t>Each room has a different color</w:t>
      </w:r>
      <w:r w:rsidR="00392632" w:rsidRPr="00D9273B">
        <w:rPr>
          <w:rFonts w:ascii="Otpima" w:eastAsia="Arial" w:hAnsi="Otpima" w:cs="Arial"/>
          <w:sz w:val="28"/>
          <w:szCs w:val="28"/>
          <w:lang w:val="en-US"/>
        </w:rPr>
        <w:t xml:space="preserve"> </w:t>
      </w:r>
      <w:r w:rsidR="005659AA" w:rsidRPr="00D9273B">
        <w:rPr>
          <w:rFonts w:ascii="Otpima" w:eastAsia="Arial" w:hAnsi="Otpima" w:cs="Arial"/>
          <w:sz w:val="28"/>
          <w:szCs w:val="28"/>
          <w:lang w:val="en-US"/>
        </w:rPr>
        <w:t xml:space="preserve">on the tones of </w:t>
      </w:r>
      <w:r w:rsidRPr="00D9273B">
        <w:rPr>
          <w:rFonts w:ascii="Otpima" w:eastAsia="Arial" w:hAnsi="Otpima" w:cs="Arial"/>
          <w:sz w:val="28"/>
          <w:szCs w:val="28"/>
          <w:lang w:val="en-US"/>
        </w:rPr>
        <w:t>leather</w:t>
      </w:r>
      <w:r w:rsidR="005659AA" w:rsidRPr="00D9273B">
        <w:rPr>
          <w:rFonts w:ascii="Otpima" w:eastAsia="Arial" w:hAnsi="Otpima" w:cs="Arial"/>
          <w:sz w:val="28"/>
          <w:szCs w:val="28"/>
          <w:lang w:val="en-US"/>
        </w:rPr>
        <w:t xml:space="preserve"> and velvets, while </w:t>
      </w:r>
      <w:r w:rsidR="00392632" w:rsidRPr="00D9273B">
        <w:rPr>
          <w:rFonts w:ascii="Otpima" w:eastAsia="Arial" w:hAnsi="Otpima" w:cs="Arial"/>
          <w:sz w:val="28"/>
          <w:szCs w:val="28"/>
          <w:lang w:val="en-US"/>
        </w:rPr>
        <w:t xml:space="preserve">wool </w:t>
      </w:r>
      <w:r w:rsidR="005659AA" w:rsidRPr="00D9273B">
        <w:rPr>
          <w:rFonts w:ascii="Otpima" w:eastAsia="Arial" w:hAnsi="Otpima" w:cs="Arial"/>
          <w:sz w:val="28"/>
          <w:szCs w:val="28"/>
          <w:lang w:val="en-US"/>
        </w:rPr>
        <w:t xml:space="preserve">curtains recall the Alpine tradition in </w:t>
      </w:r>
      <w:r w:rsidRPr="00D9273B">
        <w:rPr>
          <w:rFonts w:ascii="Otpima" w:eastAsia="Arial" w:hAnsi="Otpima" w:cs="Arial"/>
          <w:sz w:val="28"/>
          <w:szCs w:val="28"/>
          <w:lang w:val="en-US"/>
        </w:rPr>
        <w:t xml:space="preserve">both </w:t>
      </w:r>
      <w:r w:rsidR="005659AA" w:rsidRPr="00D9273B">
        <w:rPr>
          <w:rFonts w:ascii="Otpima" w:eastAsia="Arial" w:hAnsi="Otpima" w:cs="Arial"/>
          <w:sz w:val="28"/>
          <w:szCs w:val="28"/>
          <w:lang w:val="en-US"/>
        </w:rPr>
        <w:t>the colors and designs.</w:t>
      </w:r>
    </w:p>
    <w:p w14:paraId="6B8AA9CD" w14:textId="3200A3DE" w:rsidR="005659AA" w:rsidRPr="00D9273B" w:rsidRDefault="00D04E25"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La </w:t>
      </w:r>
      <w:proofErr w:type="spellStart"/>
      <w:r w:rsidRPr="00D9273B">
        <w:rPr>
          <w:rFonts w:ascii="Otpima" w:eastAsia="Arial" w:hAnsi="Otpima" w:cs="Arial"/>
          <w:sz w:val="28"/>
          <w:szCs w:val="28"/>
          <w:lang w:val="en-US"/>
        </w:rPr>
        <w:t>Fenice</w:t>
      </w:r>
      <w:proofErr w:type="spellEnd"/>
      <w:r w:rsidRPr="00D9273B">
        <w:rPr>
          <w:rFonts w:ascii="Otpima" w:eastAsia="Arial" w:hAnsi="Otpima" w:cs="Arial"/>
          <w:sz w:val="28"/>
          <w:szCs w:val="28"/>
          <w:lang w:val="en-US"/>
        </w:rPr>
        <w:t xml:space="preserve"> </w:t>
      </w:r>
      <w:r w:rsidR="005659AA" w:rsidRPr="00D9273B">
        <w:rPr>
          <w:rFonts w:ascii="Otpima" w:eastAsia="Arial" w:hAnsi="Otpima" w:cs="Arial"/>
          <w:sz w:val="28"/>
          <w:szCs w:val="28"/>
          <w:lang w:val="en-US"/>
        </w:rPr>
        <w:t>can only be accessed by off-road vehicle</w:t>
      </w:r>
      <w:r w:rsidR="00392632" w:rsidRPr="00D9273B">
        <w:rPr>
          <w:rFonts w:ascii="Otpima" w:eastAsia="Arial" w:hAnsi="Otpima" w:cs="Arial"/>
          <w:sz w:val="28"/>
          <w:szCs w:val="28"/>
          <w:lang w:val="en-US"/>
        </w:rPr>
        <w:t>s</w:t>
      </w:r>
      <w:r w:rsidR="005659AA" w:rsidRPr="00D9273B">
        <w:rPr>
          <w:rFonts w:ascii="Otpima" w:eastAsia="Arial" w:hAnsi="Otpima" w:cs="Arial"/>
          <w:sz w:val="28"/>
          <w:szCs w:val="28"/>
          <w:lang w:val="en-US"/>
        </w:rPr>
        <w:t xml:space="preserve"> from the avalanche protection valley or from a private farm road, </w:t>
      </w:r>
      <w:r w:rsidRPr="00D9273B">
        <w:rPr>
          <w:rFonts w:ascii="Otpima" w:eastAsia="Arial" w:hAnsi="Otpima" w:cs="Arial"/>
          <w:sz w:val="28"/>
          <w:szCs w:val="28"/>
          <w:lang w:val="en-US"/>
        </w:rPr>
        <w:t>guests</w:t>
      </w:r>
      <w:r w:rsidR="005659AA" w:rsidRPr="00D9273B">
        <w:rPr>
          <w:rFonts w:ascii="Otpima" w:eastAsia="Arial" w:hAnsi="Otpima" w:cs="Arial"/>
          <w:sz w:val="28"/>
          <w:szCs w:val="28"/>
          <w:lang w:val="en-US"/>
        </w:rPr>
        <w:t xml:space="preserve"> are picked up by SUV or snowmobiles and arrive directly in the garage, where there is a reception area and an underground wine cellar, to make the most of also this access.</w:t>
      </w:r>
    </w:p>
    <w:p w14:paraId="41A101F4" w14:textId="3AA39E67" w:rsidR="005659AA" w:rsidRPr="00D9273B" w:rsidRDefault="005659AA"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An entrance obtained under the glazed swimming pool through which you pass coming from the garage welcomes </w:t>
      </w:r>
      <w:r w:rsidR="00D04E25" w:rsidRPr="00D9273B">
        <w:rPr>
          <w:rFonts w:ascii="Otpima" w:eastAsia="Arial" w:hAnsi="Otpima" w:cs="Arial"/>
          <w:sz w:val="28"/>
          <w:szCs w:val="28"/>
          <w:lang w:val="en-US"/>
        </w:rPr>
        <w:t>guests</w:t>
      </w:r>
      <w:r w:rsidRPr="00D9273B">
        <w:rPr>
          <w:rFonts w:ascii="Otpima" w:eastAsia="Arial" w:hAnsi="Otpima" w:cs="Arial"/>
          <w:sz w:val="28"/>
          <w:szCs w:val="28"/>
          <w:lang w:val="en-US"/>
        </w:rPr>
        <w:t xml:space="preserve"> upon their arrival at the Chalet. Here, mood lights frame the door, up to the explosion of light from the swimming pool with the </w:t>
      </w:r>
      <w:r w:rsidR="00D04E25" w:rsidRPr="00D9273B">
        <w:rPr>
          <w:rFonts w:ascii="Otpima" w:eastAsia="Arial" w:hAnsi="Otpima" w:cs="Arial"/>
          <w:sz w:val="28"/>
          <w:szCs w:val="28"/>
          <w:lang w:val="en-US"/>
        </w:rPr>
        <w:t>game</w:t>
      </w:r>
      <w:r w:rsidRPr="00D9273B">
        <w:rPr>
          <w:rFonts w:ascii="Otpima" w:eastAsia="Arial" w:hAnsi="Otpima" w:cs="Arial"/>
          <w:sz w:val="28"/>
          <w:szCs w:val="28"/>
          <w:lang w:val="en-US"/>
        </w:rPr>
        <w:t xml:space="preserve"> of colors created by the water. Passing through a corridor of antique larch wood paneling, you reach the elevator shaft where, through a large glass door, you can admire the Ski Room which was conceived as the old choirs of Christian basilicas, with mahogany wood and upholstered thrones of cardinal red </w:t>
      </w:r>
      <w:proofErr w:type="spellStart"/>
      <w:r w:rsidRPr="00D9273B">
        <w:rPr>
          <w:rFonts w:ascii="Otpima" w:eastAsia="Arial" w:hAnsi="Otpima" w:cs="Arial"/>
          <w:sz w:val="28"/>
          <w:szCs w:val="28"/>
          <w:lang w:val="en-US"/>
        </w:rPr>
        <w:t>capitonné</w:t>
      </w:r>
      <w:proofErr w:type="spellEnd"/>
      <w:r w:rsidRPr="00D9273B">
        <w:rPr>
          <w:rFonts w:ascii="Otpima" w:eastAsia="Arial" w:hAnsi="Otpima" w:cs="Arial"/>
          <w:sz w:val="28"/>
          <w:szCs w:val="28"/>
          <w:lang w:val="en-US"/>
        </w:rPr>
        <w:t xml:space="preserve"> leather, surmounted by a scenic </w:t>
      </w:r>
      <w:r w:rsidR="00392632" w:rsidRPr="00D9273B">
        <w:rPr>
          <w:rFonts w:ascii="Otpima" w:eastAsia="Arial" w:hAnsi="Otpima" w:cs="Arial"/>
          <w:sz w:val="28"/>
          <w:szCs w:val="28"/>
          <w:lang w:val="en-US"/>
        </w:rPr>
        <w:t xml:space="preserve">crystal </w:t>
      </w:r>
      <w:r w:rsidRPr="00D9273B">
        <w:rPr>
          <w:rFonts w:ascii="Otpima" w:eastAsia="Arial" w:hAnsi="Otpima" w:cs="Arial"/>
          <w:sz w:val="28"/>
          <w:szCs w:val="28"/>
          <w:lang w:val="en-US"/>
        </w:rPr>
        <w:t xml:space="preserve">chandelier in colored </w:t>
      </w:r>
      <w:r w:rsidR="00392632" w:rsidRPr="00D9273B">
        <w:rPr>
          <w:rFonts w:ascii="Otpima" w:eastAsia="Arial" w:hAnsi="Otpima" w:cs="Arial"/>
          <w:sz w:val="28"/>
          <w:szCs w:val="28"/>
          <w:lang w:val="en-US"/>
        </w:rPr>
        <w:t>nuances</w:t>
      </w:r>
      <w:r w:rsidRPr="00D9273B">
        <w:rPr>
          <w:rFonts w:ascii="Otpima" w:eastAsia="Arial" w:hAnsi="Otpima" w:cs="Arial"/>
          <w:sz w:val="28"/>
          <w:szCs w:val="28"/>
          <w:lang w:val="en-US"/>
        </w:rPr>
        <w:t>.</w:t>
      </w:r>
    </w:p>
    <w:p w14:paraId="58D4B772" w14:textId="1A54A925" w:rsidR="005659AA" w:rsidRPr="00D9273B" w:rsidRDefault="005659AA"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w:t>
      </w:r>
      <w:r w:rsidRPr="00D9273B">
        <w:rPr>
          <w:rFonts w:ascii="Otpima" w:eastAsia="Arial" w:hAnsi="Otpima" w:cs="Arial"/>
          <w:b/>
          <w:bCs/>
          <w:sz w:val="28"/>
          <w:szCs w:val="28"/>
          <w:lang w:val="en-US"/>
        </w:rPr>
        <w:t>Spa</w:t>
      </w:r>
      <w:r w:rsidRPr="00D9273B">
        <w:rPr>
          <w:rFonts w:ascii="Otpima" w:eastAsia="Arial" w:hAnsi="Otpima" w:cs="Arial"/>
          <w:sz w:val="28"/>
          <w:szCs w:val="28"/>
          <w:lang w:val="en-US"/>
        </w:rPr>
        <w:t xml:space="preserve"> has a large </w:t>
      </w:r>
      <w:r w:rsidRPr="00D9273B">
        <w:rPr>
          <w:rFonts w:ascii="Otpima" w:eastAsia="Arial" w:hAnsi="Otpima" w:cs="Arial"/>
          <w:b/>
          <w:bCs/>
          <w:sz w:val="28"/>
          <w:szCs w:val="28"/>
          <w:lang w:val="en-US"/>
        </w:rPr>
        <w:t>indoor swimming pool</w:t>
      </w:r>
      <w:r w:rsidRPr="00D9273B">
        <w:rPr>
          <w:rFonts w:ascii="Otpima" w:eastAsia="Arial" w:hAnsi="Otpima" w:cs="Arial"/>
          <w:sz w:val="28"/>
          <w:szCs w:val="28"/>
          <w:lang w:val="en-US"/>
        </w:rPr>
        <w:t xml:space="preserve"> with sauna and </w:t>
      </w:r>
      <w:r w:rsidR="00826033" w:rsidRPr="00D9273B">
        <w:rPr>
          <w:rFonts w:ascii="Otpima" w:eastAsia="Arial" w:hAnsi="Otpima" w:cs="Arial"/>
          <w:sz w:val="28"/>
          <w:szCs w:val="28"/>
          <w:lang w:val="en-US"/>
        </w:rPr>
        <w:t xml:space="preserve">Turkish steam </w:t>
      </w:r>
      <w:r w:rsidR="00143BD9" w:rsidRPr="00D9273B">
        <w:rPr>
          <w:rFonts w:ascii="Otpima" w:eastAsia="Arial" w:hAnsi="Otpima" w:cs="Arial"/>
          <w:sz w:val="28"/>
          <w:szCs w:val="28"/>
          <w:lang w:val="en-US"/>
        </w:rPr>
        <w:t>room,</w:t>
      </w:r>
      <w:r w:rsidRPr="00D9273B">
        <w:rPr>
          <w:rFonts w:ascii="Otpima" w:eastAsia="Arial" w:hAnsi="Otpima" w:cs="Arial"/>
          <w:sz w:val="28"/>
          <w:szCs w:val="28"/>
          <w:lang w:val="en-US"/>
        </w:rPr>
        <w:t xml:space="preserve"> with an ice bucket very popular with guests, with an outdoor whirlpool surrounded by snow. On the same floor as the Spa there is the gym, the games room and the massage room, all concentrated on the ground floor.</w:t>
      </w:r>
    </w:p>
    <w:p w14:paraId="738E6707" w14:textId="0EA24150" w:rsidR="005659AA" w:rsidRPr="00D9273B" w:rsidRDefault="005659AA"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villa is unique, nothing </w:t>
      </w:r>
      <w:r w:rsidR="00D04E25" w:rsidRPr="00D9273B">
        <w:rPr>
          <w:rFonts w:ascii="Otpima" w:eastAsia="Arial" w:hAnsi="Otpima" w:cs="Arial"/>
          <w:sz w:val="28"/>
          <w:szCs w:val="28"/>
          <w:lang w:val="en-US"/>
        </w:rPr>
        <w:t>surrounds</w:t>
      </w:r>
      <w:r w:rsidRPr="00D9273B">
        <w:rPr>
          <w:rFonts w:ascii="Otpima" w:eastAsia="Arial" w:hAnsi="Otpima" w:cs="Arial"/>
          <w:sz w:val="28"/>
          <w:szCs w:val="28"/>
          <w:lang w:val="en-US"/>
        </w:rPr>
        <w:t xml:space="preserve"> it and </w:t>
      </w:r>
      <w:r w:rsidR="00392632" w:rsidRPr="00D9273B">
        <w:rPr>
          <w:rFonts w:ascii="Otpima" w:eastAsia="Arial" w:hAnsi="Otpima" w:cs="Arial"/>
          <w:sz w:val="28"/>
          <w:szCs w:val="28"/>
          <w:lang w:val="en-US"/>
        </w:rPr>
        <w:t xml:space="preserve">it </w:t>
      </w:r>
      <w:r w:rsidRPr="00D9273B">
        <w:rPr>
          <w:rFonts w:ascii="Otpima" w:eastAsia="Arial" w:hAnsi="Otpima" w:cs="Arial"/>
          <w:sz w:val="28"/>
          <w:szCs w:val="28"/>
          <w:lang w:val="en-US"/>
        </w:rPr>
        <w:t xml:space="preserve">stands majestically against a rocky wall framed by the Grandes </w:t>
      </w:r>
      <w:proofErr w:type="spellStart"/>
      <w:r w:rsidRPr="00D9273B">
        <w:rPr>
          <w:rFonts w:ascii="Otpima" w:eastAsia="Arial" w:hAnsi="Otpima" w:cs="Arial"/>
          <w:sz w:val="28"/>
          <w:szCs w:val="28"/>
          <w:lang w:val="en-US"/>
        </w:rPr>
        <w:t>Murailles</w:t>
      </w:r>
      <w:proofErr w:type="spellEnd"/>
      <w:r w:rsidRPr="00D9273B">
        <w:rPr>
          <w:rFonts w:ascii="Otpima" w:eastAsia="Arial" w:hAnsi="Otpima" w:cs="Arial"/>
          <w:sz w:val="28"/>
          <w:szCs w:val="28"/>
          <w:lang w:val="en-US"/>
        </w:rPr>
        <w:t xml:space="preserve">. </w:t>
      </w:r>
      <w:r w:rsidR="00D04E25" w:rsidRPr="00D9273B">
        <w:rPr>
          <w:rFonts w:ascii="Otpima" w:eastAsia="Arial" w:hAnsi="Otpima" w:cs="Arial"/>
          <w:sz w:val="28"/>
          <w:szCs w:val="28"/>
          <w:lang w:val="en-US"/>
        </w:rPr>
        <w:t>The intervention was</w:t>
      </w:r>
      <w:r w:rsidRPr="00D9273B">
        <w:rPr>
          <w:rFonts w:ascii="Otpima" w:eastAsia="Arial" w:hAnsi="Otpima" w:cs="Arial"/>
          <w:sz w:val="28"/>
          <w:szCs w:val="28"/>
          <w:lang w:val="en-US"/>
        </w:rPr>
        <w:t xml:space="preserve"> much </w:t>
      </w:r>
      <w:r w:rsidRPr="00D9273B">
        <w:rPr>
          <w:rFonts w:ascii="Otpima" w:eastAsia="Arial" w:hAnsi="Otpima" w:cs="Arial"/>
          <w:sz w:val="28"/>
          <w:szCs w:val="28"/>
          <w:lang w:val="en-US"/>
        </w:rPr>
        <w:lastRenderedPageBreak/>
        <w:t>appreciated by the community of Cervinia bec</w:t>
      </w:r>
      <w:r w:rsidR="00D04E25" w:rsidRPr="00D9273B">
        <w:rPr>
          <w:rFonts w:ascii="Otpima" w:eastAsia="Arial" w:hAnsi="Otpima" w:cs="Arial"/>
          <w:sz w:val="28"/>
          <w:szCs w:val="28"/>
          <w:lang w:val="en-US"/>
        </w:rPr>
        <w:t xml:space="preserve">ause it brought back to life a structure </w:t>
      </w:r>
      <w:r w:rsidRPr="00D9273B">
        <w:rPr>
          <w:rFonts w:ascii="Otpima" w:eastAsia="Arial" w:hAnsi="Otpima" w:cs="Arial"/>
          <w:sz w:val="28"/>
          <w:szCs w:val="28"/>
          <w:lang w:val="en-US"/>
        </w:rPr>
        <w:t>that for almost half a century had been part of the architectural identity of the place and that could have been lost forever. The conclusion of the project also put an end to the controversies that arose during the works, when it was not yet clear to non-experts what would have arisen on site.</w:t>
      </w:r>
    </w:p>
    <w:p w14:paraId="62FD6804" w14:textId="50642706" w:rsidR="005659AA" w:rsidRDefault="005659AA" w:rsidP="005659AA">
      <w:pPr>
        <w:jc w:val="both"/>
        <w:rPr>
          <w:rFonts w:ascii="Otpima" w:eastAsia="Arial" w:hAnsi="Otpima" w:cs="Arial"/>
          <w:sz w:val="28"/>
          <w:szCs w:val="28"/>
          <w:lang w:val="en-US"/>
        </w:rPr>
      </w:pPr>
      <w:r w:rsidRPr="00D9273B">
        <w:rPr>
          <w:rFonts w:ascii="Otpima" w:eastAsia="Arial" w:hAnsi="Otpima" w:cs="Arial"/>
          <w:sz w:val="28"/>
          <w:szCs w:val="28"/>
          <w:lang w:val="en-US"/>
        </w:rPr>
        <w:t xml:space="preserve">The close collaboration in the </w:t>
      </w:r>
      <w:r w:rsidR="00543CFC" w:rsidRPr="00D9273B">
        <w:rPr>
          <w:rFonts w:ascii="Otpima" w:eastAsia="Arial" w:hAnsi="Otpima" w:cs="Arial"/>
          <w:sz w:val="28"/>
          <w:szCs w:val="28"/>
          <w:lang w:val="en-US"/>
        </w:rPr>
        <w:t>project</w:t>
      </w:r>
      <w:r w:rsidRPr="00D9273B">
        <w:rPr>
          <w:rFonts w:ascii="Otpima" w:eastAsia="Arial" w:hAnsi="Otpima" w:cs="Arial"/>
          <w:sz w:val="28"/>
          <w:szCs w:val="28"/>
          <w:lang w:val="en-US"/>
        </w:rPr>
        <w:t xml:space="preserve"> and implementation phase of the works between </w:t>
      </w:r>
      <w:r w:rsidR="00143BD9" w:rsidRPr="00D9273B">
        <w:rPr>
          <w:rFonts w:ascii="Otpima" w:eastAsia="Arial" w:hAnsi="Otpima" w:cs="Arial"/>
          <w:sz w:val="28"/>
          <w:szCs w:val="28"/>
          <w:lang w:val="en-US"/>
        </w:rPr>
        <w:t xml:space="preserve">the </w:t>
      </w:r>
      <w:r w:rsidRPr="00D9273B">
        <w:rPr>
          <w:rFonts w:ascii="Otpima" w:eastAsia="Arial" w:hAnsi="Otpima" w:cs="Arial"/>
          <w:sz w:val="28"/>
          <w:szCs w:val="28"/>
          <w:lang w:val="en-US"/>
        </w:rPr>
        <w:t>Architect</w:t>
      </w:r>
      <w:r w:rsidR="00143BD9" w:rsidRPr="00D9273B">
        <w:rPr>
          <w:rFonts w:ascii="Otpima" w:eastAsia="Arial" w:hAnsi="Otpima" w:cs="Arial"/>
          <w:sz w:val="28"/>
          <w:szCs w:val="28"/>
          <w:lang w:val="en-US"/>
        </w:rPr>
        <w:t xml:space="preserve"> </w:t>
      </w:r>
      <w:proofErr w:type="spellStart"/>
      <w:r w:rsidRPr="00D9273B">
        <w:rPr>
          <w:rFonts w:ascii="Otpima" w:eastAsia="Arial" w:hAnsi="Otpima" w:cs="Arial"/>
          <w:sz w:val="28"/>
          <w:szCs w:val="28"/>
          <w:lang w:val="en-US"/>
        </w:rPr>
        <w:t>Bettiol</w:t>
      </w:r>
      <w:r w:rsidR="00143BD9" w:rsidRPr="00D9273B">
        <w:rPr>
          <w:rFonts w:ascii="Otpima" w:eastAsia="Arial" w:hAnsi="Otpima" w:cs="Arial"/>
          <w:sz w:val="28"/>
          <w:szCs w:val="28"/>
          <w:lang w:val="en-US"/>
        </w:rPr>
        <w:t>’s</w:t>
      </w:r>
      <w:proofErr w:type="spellEnd"/>
      <w:r w:rsidR="00143BD9" w:rsidRPr="00D9273B">
        <w:rPr>
          <w:rFonts w:ascii="Otpima" w:eastAsia="Arial" w:hAnsi="Otpima" w:cs="Arial"/>
          <w:sz w:val="28"/>
          <w:szCs w:val="28"/>
          <w:lang w:val="en-US"/>
        </w:rPr>
        <w:t xml:space="preserve"> Studio</w:t>
      </w:r>
      <w:r w:rsidRPr="00D9273B">
        <w:rPr>
          <w:rFonts w:ascii="Otpima" w:eastAsia="Arial" w:hAnsi="Otpima" w:cs="Arial"/>
          <w:sz w:val="28"/>
          <w:szCs w:val="28"/>
          <w:lang w:val="en-US"/>
        </w:rPr>
        <w:t xml:space="preserve"> and the </w:t>
      </w:r>
      <w:proofErr w:type="spellStart"/>
      <w:r w:rsidRPr="00D9273B">
        <w:rPr>
          <w:rFonts w:ascii="Otpima" w:eastAsia="Arial" w:hAnsi="Otpima" w:cs="Arial"/>
          <w:sz w:val="28"/>
          <w:szCs w:val="28"/>
          <w:lang w:val="en-US"/>
        </w:rPr>
        <w:t>Valtellinese</w:t>
      </w:r>
      <w:proofErr w:type="spellEnd"/>
      <w:r w:rsidRPr="00D9273B">
        <w:rPr>
          <w:rFonts w:ascii="Otpima" w:eastAsia="Arial" w:hAnsi="Otpima" w:cs="Arial"/>
          <w:sz w:val="28"/>
          <w:szCs w:val="28"/>
          <w:lang w:val="en-US"/>
        </w:rPr>
        <w:t xml:space="preserve"> contractor </w:t>
      </w:r>
      <w:r w:rsidR="00D9273B" w:rsidRPr="00D9273B">
        <w:rPr>
          <w:rFonts w:ascii="Otpima" w:eastAsia="Arial" w:hAnsi="Otpima" w:cs="Arial"/>
          <w:sz w:val="28"/>
          <w:szCs w:val="28"/>
          <w:lang w:val="en-US"/>
        </w:rPr>
        <w:t>Concreta</w:t>
      </w:r>
      <w:r w:rsidRPr="00D9273B">
        <w:rPr>
          <w:rFonts w:ascii="Otpima" w:eastAsia="Arial" w:hAnsi="Otpima" w:cs="Arial"/>
          <w:sz w:val="28"/>
          <w:szCs w:val="28"/>
          <w:lang w:val="en-US"/>
        </w:rPr>
        <w:t>, as well a</w:t>
      </w:r>
      <w:r w:rsidR="00543CFC" w:rsidRPr="00D9273B">
        <w:rPr>
          <w:rFonts w:ascii="Otpima" w:eastAsia="Arial" w:hAnsi="Otpima" w:cs="Arial"/>
          <w:sz w:val="28"/>
          <w:szCs w:val="28"/>
          <w:lang w:val="en-US"/>
        </w:rPr>
        <w:t>s the</w:t>
      </w:r>
      <w:r w:rsidR="00143BD9" w:rsidRPr="00D9273B">
        <w:rPr>
          <w:rFonts w:ascii="Otpima" w:eastAsia="Arial" w:hAnsi="Otpima" w:cs="Arial"/>
          <w:sz w:val="28"/>
          <w:szCs w:val="28"/>
          <w:lang w:val="en-US"/>
        </w:rPr>
        <w:t>ir</w:t>
      </w:r>
      <w:r w:rsidR="00543CFC" w:rsidRPr="00D9273B">
        <w:rPr>
          <w:rFonts w:ascii="Otpima" w:eastAsia="Arial" w:hAnsi="Otpima" w:cs="Arial"/>
          <w:sz w:val="28"/>
          <w:szCs w:val="28"/>
          <w:lang w:val="en-US"/>
        </w:rPr>
        <w:t xml:space="preserve"> </w:t>
      </w:r>
      <w:r w:rsidR="00143BD9" w:rsidRPr="00D9273B">
        <w:rPr>
          <w:rFonts w:ascii="Otpima" w:eastAsia="Arial" w:hAnsi="Otpima" w:cs="Arial"/>
          <w:sz w:val="28"/>
          <w:szCs w:val="28"/>
          <w:lang w:val="en-US"/>
        </w:rPr>
        <w:t>renowned</w:t>
      </w:r>
      <w:r w:rsidR="00543CFC" w:rsidRPr="00D9273B">
        <w:rPr>
          <w:rFonts w:ascii="Otpima" w:eastAsia="Arial" w:hAnsi="Otpima" w:cs="Arial"/>
          <w:sz w:val="28"/>
          <w:szCs w:val="28"/>
          <w:lang w:val="en-US"/>
        </w:rPr>
        <w:t xml:space="preserve"> professional skills</w:t>
      </w:r>
      <w:r w:rsidRPr="00D9273B">
        <w:rPr>
          <w:rFonts w:ascii="Otpima" w:eastAsia="Arial" w:hAnsi="Otpima" w:cs="Arial"/>
          <w:sz w:val="28"/>
          <w:szCs w:val="28"/>
          <w:lang w:val="en-US"/>
        </w:rPr>
        <w:t>, ha</w:t>
      </w:r>
      <w:r w:rsidR="00543CFC" w:rsidRPr="00D9273B">
        <w:rPr>
          <w:rFonts w:ascii="Otpima" w:eastAsia="Arial" w:hAnsi="Otpima" w:cs="Arial"/>
          <w:sz w:val="28"/>
          <w:szCs w:val="28"/>
          <w:lang w:val="en-US"/>
        </w:rPr>
        <w:t>ve been a guarantee of a precise u</w:t>
      </w:r>
      <w:r w:rsidR="00D04E25" w:rsidRPr="00D9273B">
        <w:rPr>
          <w:rFonts w:ascii="Otpima" w:eastAsia="Arial" w:hAnsi="Otpima" w:cs="Arial"/>
          <w:sz w:val="28"/>
          <w:szCs w:val="28"/>
          <w:lang w:val="en-US"/>
        </w:rPr>
        <w:t>nderstanding</w:t>
      </w:r>
      <w:r w:rsidRPr="00D9273B">
        <w:rPr>
          <w:rFonts w:ascii="Otpima" w:eastAsia="Arial" w:hAnsi="Otpima" w:cs="Arial"/>
          <w:sz w:val="28"/>
          <w:szCs w:val="28"/>
          <w:lang w:val="en-US"/>
        </w:rPr>
        <w:t xml:space="preserve"> of the peculiarities expressed by this structure </w:t>
      </w:r>
      <w:r w:rsidR="00543CFC" w:rsidRPr="00D9273B">
        <w:rPr>
          <w:rFonts w:ascii="Otpima" w:eastAsia="Arial" w:hAnsi="Otpima" w:cs="Arial"/>
          <w:sz w:val="28"/>
          <w:szCs w:val="28"/>
          <w:lang w:val="en-US"/>
        </w:rPr>
        <w:t>–</w:t>
      </w:r>
      <w:r w:rsidRPr="00D9273B">
        <w:rPr>
          <w:rFonts w:ascii="Otpima" w:eastAsia="Arial" w:hAnsi="Otpima" w:cs="Arial"/>
          <w:sz w:val="28"/>
          <w:szCs w:val="28"/>
          <w:lang w:val="en-US"/>
        </w:rPr>
        <w:t xml:space="preserve"> </w:t>
      </w:r>
      <w:r w:rsidR="00543CFC" w:rsidRPr="00D9273B">
        <w:rPr>
          <w:rFonts w:ascii="Otpima" w:eastAsia="Arial" w:hAnsi="Otpima" w:cs="Arial"/>
          <w:sz w:val="28"/>
          <w:szCs w:val="28"/>
          <w:lang w:val="en-US"/>
        </w:rPr>
        <w:t xml:space="preserve">that is </w:t>
      </w:r>
      <w:r w:rsidRPr="00D9273B">
        <w:rPr>
          <w:rFonts w:ascii="Otpima" w:eastAsia="Arial" w:hAnsi="Otpima" w:cs="Arial"/>
          <w:sz w:val="28"/>
          <w:szCs w:val="28"/>
          <w:lang w:val="en-US"/>
        </w:rPr>
        <w:t xml:space="preserve">in many ways </w:t>
      </w:r>
      <w:r w:rsidR="00D04E25" w:rsidRPr="00D9273B">
        <w:rPr>
          <w:rFonts w:ascii="Otpima" w:eastAsia="Arial" w:hAnsi="Otpima" w:cs="Arial"/>
          <w:sz w:val="28"/>
          <w:szCs w:val="28"/>
          <w:lang w:val="en-US"/>
        </w:rPr>
        <w:t>unique</w:t>
      </w:r>
      <w:r w:rsidRPr="00D9273B">
        <w:rPr>
          <w:rFonts w:ascii="Otpima" w:eastAsia="Arial" w:hAnsi="Otpima" w:cs="Arial"/>
          <w:sz w:val="28"/>
          <w:szCs w:val="28"/>
          <w:lang w:val="en-US"/>
        </w:rPr>
        <w:t xml:space="preserve"> - and the full compliance of </w:t>
      </w:r>
      <w:proofErr w:type="gramStart"/>
      <w:r w:rsidRPr="00D9273B">
        <w:rPr>
          <w:rFonts w:ascii="Otpima" w:eastAsia="Arial" w:hAnsi="Otpima" w:cs="Arial"/>
          <w:sz w:val="28"/>
          <w:szCs w:val="28"/>
          <w:lang w:val="en-US"/>
        </w:rPr>
        <w:t>the final result</w:t>
      </w:r>
      <w:proofErr w:type="gramEnd"/>
      <w:r w:rsidRPr="00D9273B">
        <w:rPr>
          <w:rFonts w:ascii="Otpima" w:eastAsia="Arial" w:hAnsi="Otpima" w:cs="Arial"/>
          <w:sz w:val="28"/>
          <w:szCs w:val="28"/>
          <w:lang w:val="en-US"/>
        </w:rPr>
        <w:t xml:space="preserve"> with the Client's expectations.</w:t>
      </w:r>
    </w:p>
    <w:p w14:paraId="2D3A02FF" w14:textId="77777777" w:rsidR="00D9273B" w:rsidRPr="00D9273B" w:rsidRDefault="00D9273B" w:rsidP="005659AA">
      <w:pPr>
        <w:jc w:val="both"/>
        <w:rPr>
          <w:rFonts w:ascii="Otpima" w:eastAsia="Arial" w:hAnsi="Otpima" w:cs="Arial"/>
          <w:sz w:val="28"/>
          <w:szCs w:val="28"/>
          <w:lang w:val="en-US"/>
        </w:rPr>
      </w:pPr>
    </w:p>
    <w:p w14:paraId="7753C775" w14:textId="3EDD1AD7" w:rsidR="00D9273B" w:rsidRPr="00744F0C" w:rsidRDefault="00D9273B" w:rsidP="00D9273B">
      <w:pPr>
        <w:spacing w:after="0"/>
        <w:jc w:val="both"/>
        <w:rPr>
          <w:rFonts w:ascii="Optima" w:eastAsia="Arial" w:hAnsi="Optima" w:cs="Arial"/>
          <w:b/>
          <w:bCs/>
          <w:sz w:val="28"/>
          <w:szCs w:val="28"/>
        </w:rPr>
      </w:pPr>
      <w:r>
        <w:rPr>
          <w:rFonts w:ascii="Optima" w:eastAsia="Arial" w:hAnsi="Optima" w:cs="Arial"/>
          <w:b/>
          <w:bCs/>
          <w:sz w:val="28"/>
          <w:szCs w:val="28"/>
        </w:rPr>
        <w:t>B</w:t>
      </w:r>
      <w:r w:rsidRPr="00744F0C">
        <w:rPr>
          <w:rFonts w:ascii="Optima" w:eastAsia="Arial" w:hAnsi="Optima" w:cs="Arial"/>
          <w:b/>
          <w:bCs/>
          <w:sz w:val="28"/>
          <w:szCs w:val="28"/>
        </w:rPr>
        <w:t xml:space="preserve">ettiol Architecture  </w:t>
      </w:r>
    </w:p>
    <w:p w14:paraId="6417CF82" w14:textId="77777777" w:rsidR="00D9273B" w:rsidRPr="00744F0C" w:rsidRDefault="00D9273B" w:rsidP="00D9273B">
      <w:pPr>
        <w:spacing w:after="0"/>
        <w:jc w:val="both"/>
        <w:rPr>
          <w:rFonts w:ascii="Optima" w:eastAsia="Arial" w:hAnsi="Optima" w:cs="Arial"/>
          <w:sz w:val="28"/>
          <w:szCs w:val="28"/>
        </w:rPr>
      </w:pPr>
      <w:r w:rsidRPr="00744F0C">
        <w:rPr>
          <w:rFonts w:ascii="Optima" w:eastAsia="Arial" w:hAnsi="Optima" w:cs="Arial"/>
          <w:sz w:val="28"/>
          <w:szCs w:val="28"/>
        </w:rPr>
        <w:t xml:space="preserve">Via Hotel </w:t>
      </w:r>
      <w:proofErr w:type="spellStart"/>
      <w:r w:rsidRPr="00744F0C">
        <w:rPr>
          <w:rFonts w:ascii="Optima" w:eastAsia="Arial" w:hAnsi="Optima" w:cs="Arial"/>
          <w:sz w:val="28"/>
          <w:szCs w:val="28"/>
        </w:rPr>
        <w:t>des</w:t>
      </w:r>
      <w:proofErr w:type="spellEnd"/>
      <w:r w:rsidRPr="00744F0C">
        <w:rPr>
          <w:rFonts w:ascii="Optima" w:eastAsia="Arial" w:hAnsi="Optima" w:cs="Arial"/>
          <w:sz w:val="28"/>
          <w:szCs w:val="28"/>
        </w:rPr>
        <w:t xml:space="preserve"> </w:t>
      </w:r>
      <w:proofErr w:type="spellStart"/>
      <w:r w:rsidRPr="00744F0C">
        <w:rPr>
          <w:rFonts w:ascii="Optima" w:eastAsia="Arial" w:hAnsi="Optima" w:cs="Arial"/>
          <w:sz w:val="28"/>
          <w:szCs w:val="28"/>
        </w:rPr>
        <w:t>Etats</w:t>
      </w:r>
      <w:proofErr w:type="spellEnd"/>
      <w:r w:rsidRPr="00744F0C">
        <w:rPr>
          <w:rFonts w:ascii="Optima" w:eastAsia="Arial" w:hAnsi="Optima" w:cs="Arial"/>
          <w:sz w:val="28"/>
          <w:szCs w:val="28"/>
        </w:rPr>
        <w:t xml:space="preserve"> 7</w:t>
      </w:r>
    </w:p>
    <w:p w14:paraId="00809FBF" w14:textId="77777777" w:rsidR="00D9273B" w:rsidRPr="00744F0C" w:rsidRDefault="00D9273B" w:rsidP="00D9273B">
      <w:pPr>
        <w:spacing w:after="0"/>
        <w:jc w:val="both"/>
        <w:rPr>
          <w:rFonts w:ascii="Optima" w:eastAsia="Arial" w:hAnsi="Optima" w:cs="Arial"/>
          <w:sz w:val="28"/>
          <w:szCs w:val="28"/>
        </w:rPr>
      </w:pPr>
      <w:r w:rsidRPr="00744F0C">
        <w:rPr>
          <w:rFonts w:ascii="Optima" w:eastAsia="Arial" w:hAnsi="Optima" w:cs="Arial"/>
          <w:sz w:val="28"/>
          <w:szCs w:val="28"/>
        </w:rPr>
        <w:t>11100 Aosta</w:t>
      </w:r>
    </w:p>
    <w:p w14:paraId="617D1CFB" w14:textId="77777777" w:rsidR="00D9273B" w:rsidRPr="00744F0C" w:rsidRDefault="00D9273B" w:rsidP="00D9273B">
      <w:pPr>
        <w:spacing w:after="0"/>
        <w:jc w:val="both"/>
        <w:rPr>
          <w:rFonts w:ascii="Optima" w:eastAsia="Arial" w:hAnsi="Optima" w:cs="Arial"/>
          <w:sz w:val="28"/>
          <w:szCs w:val="28"/>
        </w:rPr>
      </w:pPr>
      <w:r w:rsidRPr="00744F0C">
        <w:rPr>
          <w:rFonts w:ascii="Optima" w:eastAsia="Arial" w:hAnsi="Optima" w:cs="Arial"/>
          <w:sz w:val="28"/>
          <w:szCs w:val="28"/>
        </w:rPr>
        <w:t>Per richieste stampa e interviste personalizzate</w:t>
      </w:r>
    </w:p>
    <w:p w14:paraId="17CDA4AD" w14:textId="77777777" w:rsidR="00D9273B" w:rsidRPr="00744F0C" w:rsidRDefault="00D9273B" w:rsidP="00D9273B">
      <w:pPr>
        <w:jc w:val="both"/>
        <w:rPr>
          <w:rFonts w:ascii="Optima" w:eastAsia="Arial" w:hAnsi="Optima" w:cs="Arial"/>
          <w:sz w:val="28"/>
          <w:szCs w:val="28"/>
        </w:rPr>
      </w:pPr>
    </w:p>
    <w:p w14:paraId="47333778" w14:textId="77777777" w:rsidR="00D9273B" w:rsidRPr="00744F0C" w:rsidRDefault="00D9273B" w:rsidP="00D9273B">
      <w:pPr>
        <w:spacing w:after="0"/>
        <w:jc w:val="right"/>
        <w:rPr>
          <w:rFonts w:ascii="Optima" w:eastAsia="Arial" w:hAnsi="Optima" w:cs="Arial"/>
          <w:b/>
          <w:bCs/>
          <w:sz w:val="28"/>
          <w:szCs w:val="28"/>
        </w:rPr>
      </w:pPr>
      <w:r w:rsidRPr="00744F0C">
        <w:rPr>
          <w:rFonts w:ascii="Optima" w:eastAsia="Arial" w:hAnsi="Optima" w:cs="Arial"/>
          <w:b/>
          <w:bCs/>
          <w:sz w:val="28"/>
          <w:szCs w:val="28"/>
        </w:rPr>
        <w:t>OGS SRL PUBLIC RELATIONS &amp; COMMUNICATION</w:t>
      </w:r>
    </w:p>
    <w:p w14:paraId="12E3E065" w14:textId="77777777" w:rsidR="00D9273B" w:rsidRPr="00744F0C" w:rsidRDefault="00D9273B" w:rsidP="00D9273B">
      <w:pPr>
        <w:spacing w:after="0"/>
        <w:jc w:val="right"/>
        <w:rPr>
          <w:rFonts w:ascii="Optima" w:eastAsia="Arial" w:hAnsi="Optima" w:cs="Arial"/>
          <w:sz w:val="28"/>
          <w:szCs w:val="28"/>
        </w:rPr>
      </w:pPr>
      <w:r w:rsidRPr="00744F0C">
        <w:rPr>
          <w:rFonts w:ascii="Optima" w:eastAsia="Arial" w:hAnsi="Optima" w:cs="Arial"/>
          <w:sz w:val="28"/>
          <w:szCs w:val="28"/>
        </w:rPr>
        <w:t xml:space="preserve">Via </w:t>
      </w:r>
      <w:proofErr w:type="spellStart"/>
      <w:r w:rsidRPr="00744F0C">
        <w:rPr>
          <w:rFonts w:ascii="Optima" w:eastAsia="Arial" w:hAnsi="Optima" w:cs="Arial"/>
          <w:sz w:val="28"/>
          <w:szCs w:val="28"/>
        </w:rPr>
        <w:t>Koristka</w:t>
      </w:r>
      <w:proofErr w:type="spellEnd"/>
      <w:r w:rsidRPr="00744F0C">
        <w:rPr>
          <w:rFonts w:ascii="Optima" w:eastAsia="Arial" w:hAnsi="Optima" w:cs="Arial"/>
          <w:sz w:val="28"/>
          <w:szCs w:val="28"/>
        </w:rPr>
        <w:t xml:space="preserve"> 3, 20154 Milano (Italy)</w:t>
      </w:r>
    </w:p>
    <w:p w14:paraId="4B244873" w14:textId="77777777" w:rsidR="00D9273B" w:rsidRPr="00744F0C" w:rsidRDefault="00D9273B" w:rsidP="00D9273B">
      <w:pPr>
        <w:spacing w:after="0"/>
        <w:jc w:val="right"/>
        <w:rPr>
          <w:rFonts w:ascii="Optima" w:eastAsia="Arial" w:hAnsi="Optima" w:cs="Arial"/>
          <w:sz w:val="28"/>
          <w:szCs w:val="28"/>
        </w:rPr>
      </w:pPr>
      <w:proofErr w:type="spellStart"/>
      <w:r w:rsidRPr="00744F0C">
        <w:rPr>
          <w:rFonts w:ascii="Optima" w:eastAsia="Arial" w:hAnsi="Optima" w:cs="Arial"/>
          <w:sz w:val="28"/>
          <w:szCs w:val="28"/>
        </w:rPr>
        <w:t>Ph</w:t>
      </w:r>
      <w:proofErr w:type="spellEnd"/>
      <w:r w:rsidRPr="00744F0C">
        <w:rPr>
          <w:rFonts w:ascii="Optima" w:eastAsia="Arial" w:hAnsi="Optima" w:cs="Arial"/>
          <w:sz w:val="28"/>
          <w:szCs w:val="28"/>
        </w:rPr>
        <w:t>. +39 023450610</w:t>
      </w:r>
    </w:p>
    <w:p w14:paraId="49FC41BD" w14:textId="77777777" w:rsidR="00D9273B" w:rsidRPr="00744F0C" w:rsidRDefault="00D9273B" w:rsidP="00D9273B">
      <w:pPr>
        <w:spacing w:after="0"/>
        <w:jc w:val="right"/>
        <w:rPr>
          <w:rFonts w:ascii="Optima" w:eastAsia="Arial" w:hAnsi="Optima" w:cs="Arial"/>
          <w:sz w:val="28"/>
          <w:szCs w:val="28"/>
        </w:rPr>
      </w:pPr>
      <w:r w:rsidRPr="00744F0C">
        <w:rPr>
          <w:rFonts w:ascii="Optima" w:eastAsia="Arial" w:hAnsi="Optima" w:cs="Arial"/>
          <w:sz w:val="28"/>
          <w:szCs w:val="28"/>
        </w:rPr>
        <w:t>www.ogscommunication.com - info@ogscommunication.com</w:t>
      </w:r>
    </w:p>
    <w:p w14:paraId="6D72C0F4" w14:textId="77777777" w:rsidR="00D9273B" w:rsidRPr="006E2631" w:rsidRDefault="00D9273B" w:rsidP="00D9273B">
      <w:pPr>
        <w:spacing w:after="0"/>
        <w:jc w:val="right"/>
        <w:rPr>
          <w:rFonts w:ascii="Optima" w:eastAsia="Arial" w:hAnsi="Optima" w:cs="Arial"/>
          <w:sz w:val="28"/>
          <w:szCs w:val="28"/>
        </w:rPr>
      </w:pPr>
      <w:r w:rsidRPr="00744F0C">
        <w:rPr>
          <w:rFonts w:ascii="Optima" w:eastAsia="Arial" w:hAnsi="Optima" w:cs="Arial"/>
          <w:sz w:val="28"/>
          <w:szCs w:val="28"/>
        </w:rPr>
        <w:t>press.ogscommunication.com</w:t>
      </w:r>
    </w:p>
    <w:p w14:paraId="5C855941" w14:textId="77777777" w:rsidR="00AD02AF" w:rsidRPr="00AD02AF" w:rsidRDefault="00AD02AF" w:rsidP="00E669E5">
      <w:pPr>
        <w:jc w:val="both"/>
        <w:rPr>
          <w:rFonts w:ascii="Arial" w:eastAsia="Arial" w:hAnsi="Arial" w:cs="Arial"/>
          <w:sz w:val="28"/>
          <w:szCs w:val="28"/>
          <w:lang w:val="en-US"/>
        </w:rPr>
      </w:pPr>
    </w:p>
    <w:sectPr w:rsidR="00AD02AF" w:rsidRPr="00AD02A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tpima">
    <w:altName w:val="Cambria"/>
    <w:panose1 w:val="00000000000000000000"/>
    <w:charset w:val="00"/>
    <w:family w:val="roman"/>
    <w:notTrueType/>
    <w:pitch w:val="default"/>
  </w:font>
  <w:font w:name="Optima">
    <w:altName w:val="Calibri"/>
    <w:charset w:val="00"/>
    <w:family w:val="auto"/>
    <w:pitch w:val="variable"/>
    <w:sig w:usb0="A00000AF" w:usb1="40000048" w:usb2="00000000" w:usb3="00000000" w:csb0="000001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17"/>
    <w:rsid w:val="000B6FDF"/>
    <w:rsid w:val="00143BD9"/>
    <w:rsid w:val="00147083"/>
    <w:rsid w:val="00174BD4"/>
    <w:rsid w:val="00234CE9"/>
    <w:rsid w:val="00260B24"/>
    <w:rsid w:val="00282AB0"/>
    <w:rsid w:val="002868CF"/>
    <w:rsid w:val="002B672E"/>
    <w:rsid w:val="0033735F"/>
    <w:rsid w:val="00391173"/>
    <w:rsid w:val="00392632"/>
    <w:rsid w:val="003B0189"/>
    <w:rsid w:val="00485D3F"/>
    <w:rsid w:val="00525C0E"/>
    <w:rsid w:val="0054186B"/>
    <w:rsid w:val="00543CFC"/>
    <w:rsid w:val="005659AA"/>
    <w:rsid w:val="00565DFE"/>
    <w:rsid w:val="005D1139"/>
    <w:rsid w:val="005D65C4"/>
    <w:rsid w:val="00665A86"/>
    <w:rsid w:val="007076CA"/>
    <w:rsid w:val="007568D3"/>
    <w:rsid w:val="007C2E4B"/>
    <w:rsid w:val="00826033"/>
    <w:rsid w:val="0091636F"/>
    <w:rsid w:val="00A11DCE"/>
    <w:rsid w:val="00A16F80"/>
    <w:rsid w:val="00A356B9"/>
    <w:rsid w:val="00AD02AF"/>
    <w:rsid w:val="00C7090A"/>
    <w:rsid w:val="00D04E25"/>
    <w:rsid w:val="00D17FEE"/>
    <w:rsid w:val="00D50795"/>
    <w:rsid w:val="00D63DA0"/>
    <w:rsid w:val="00D9273B"/>
    <w:rsid w:val="00DB0423"/>
    <w:rsid w:val="00E25517"/>
    <w:rsid w:val="00E46A06"/>
    <w:rsid w:val="00E669E5"/>
    <w:rsid w:val="00F13792"/>
    <w:rsid w:val="00F955F1"/>
    <w:rsid w:val="00FA76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C301"/>
  <w15:docId w15:val="{CF705945-6091-4462-8B6B-EFAB360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D1139"/>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D11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j9m1J1GN0TVRVW4RtLmjtLGKQ==">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1116</Words>
  <Characters>6367</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CSIL Milano scrl</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Giovanni</dc:creator>
  <cp:lastModifiedBy>VITTORIA VICINI</cp:lastModifiedBy>
  <cp:revision>16</cp:revision>
  <dcterms:created xsi:type="dcterms:W3CDTF">2021-11-29T19:06:00Z</dcterms:created>
  <dcterms:modified xsi:type="dcterms:W3CDTF">2023-01-20T15:15:00Z</dcterms:modified>
</cp:coreProperties>
</file>